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4DE7" w:rsidRPr="004657C2" w:rsidRDefault="00BE4DE7">
      <w:pPr>
        <w:jc w:val="center"/>
        <w:rPr>
          <w:b/>
          <w:bCs/>
          <w:sz w:val="44"/>
          <w:szCs w:val="44"/>
          <w:lang w:val="en-US"/>
        </w:rPr>
      </w:pPr>
      <w:bookmarkStart w:id="0" w:name="_heading=h.d2zn9llb3ei" w:colFirst="0" w:colLast="0"/>
      <w:bookmarkEnd w:id="0"/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4657C2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rtl/>
        </w:rPr>
        <w:t xml:space="preserve">עמוד השער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342900</wp:posOffset>
                </wp:positionV>
                <wp:extent cx="2451100" cy="1584325"/>
                <wp:effectExtent l="0" t="0" r="0" b="0"/>
                <wp:wrapNone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657C2" w:rsidRDefault="004657C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position:absolute;left:0;text-align:left;margin-left:100pt;margin-top:27pt;width:193pt;height:124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:rsidR="004657C2" w:rsidRDefault="004657C2">
                      <w:pPr>
                        <w:spacing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תמונה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4657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>יכלול: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בית הספר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האפליקציה/יישום/מערכת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נושא העבודה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ת"ז של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בית הספר ועיר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שמות המנחים + המורים המלווים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rtl/>
        </w:rPr>
        <w:t>מועד הגשת המסמך (חודש ושנה)</w:t>
      </w:r>
    </w:p>
    <w:p w:rsidR="00BE4DE7" w:rsidRDefault="004657C2">
      <w:pPr>
        <w:ind w:left="2880"/>
      </w:pPr>
      <w:r>
        <w:br w:type="page"/>
      </w:r>
    </w:p>
    <w:p w:rsidR="00BE4DE7" w:rsidRDefault="00BE4DE7"/>
    <w:p w:rsidR="00BE4DE7" w:rsidRDefault="004657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BE4DE7">
      <w:pPr>
        <w:rPr>
          <w:b/>
          <w:bCs/>
          <w:sz w:val="28"/>
          <w:szCs w:val="28"/>
          <w:u w:val="single"/>
        </w:rPr>
      </w:pPr>
    </w:p>
    <w:p w:rsidR="00BE4DE7" w:rsidRDefault="004657C2">
      <w:pPr>
        <w:pStyle w:val="1"/>
        <w:keepNext w:val="0"/>
        <w:keepLines w:val="0"/>
        <w:rPr>
          <w:sz w:val="20"/>
          <w:szCs w:val="20"/>
          <w:u w:val="single"/>
        </w:rPr>
      </w:pPr>
      <w:bookmarkStart w:id="1" w:name="_heading=h.4tx75a16k2nb" w:colFirst="0" w:colLast="0"/>
      <w:bookmarkEnd w:id="1"/>
      <w:r>
        <w:rPr>
          <w:sz w:val="20"/>
          <w:szCs w:val="20"/>
          <w:u w:val="single"/>
        </w:rPr>
        <w:t>Phoenix U.E.S</w:t>
      </w:r>
    </w:p>
    <w:p w:rsidR="00BE4DE7" w:rsidRDefault="004657C2">
      <w:pPr>
        <w:jc w:val="center"/>
        <w:rPr>
          <w:sz w:val="48"/>
          <w:szCs w:val="48"/>
        </w:rPr>
      </w:pPr>
      <w:r>
        <w:rPr>
          <w:b/>
          <w:bCs/>
          <w:sz w:val="30"/>
          <w:szCs w:val="30"/>
          <w:u w:val="single"/>
          <w:rtl/>
        </w:rPr>
        <w:t>פרק א' - 'שם המערכת' - ייזום</w:t>
      </w:r>
    </w:p>
    <w:p w:rsidR="00BE4DE7" w:rsidRDefault="004657C2">
      <w:pPr>
        <w:pStyle w:val="2"/>
        <w:keepNext w:val="0"/>
        <w:keepLines w:val="0"/>
        <w:rPr>
          <w:sz w:val="26"/>
          <w:szCs w:val="26"/>
          <w:u w:val="single"/>
        </w:rPr>
      </w:pPr>
      <w:bookmarkStart w:id="2" w:name="_heading=h.gmskgl9e6q1f" w:colFirst="0" w:colLast="0"/>
      <w:bookmarkEnd w:id="2"/>
      <w:r>
        <w:rPr>
          <w:sz w:val="26"/>
          <w:szCs w:val="26"/>
          <w:u w:val="single"/>
          <w:rtl/>
        </w:rPr>
        <w:t>תיאור ראשוני של המערכת</w:t>
      </w:r>
    </w:p>
    <w:p w:rsidR="00BE4DE7" w:rsidRDefault="004657C2">
      <w:pPr>
        <w:spacing w:before="240" w:after="240"/>
        <w:rPr>
          <w:b/>
          <w:bCs/>
          <w:sz w:val="34"/>
          <w:szCs w:val="34"/>
        </w:rPr>
      </w:pPr>
      <w:r>
        <w:rPr>
          <w:rtl/>
        </w:rPr>
        <w:t xml:space="preserve">המערכת היא מערכת להצפנת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( </w:t>
      </w:r>
      <w:r>
        <w:t>DOK</w:t>
      </w:r>
      <w:r>
        <w:rPr>
          <w:rtl/>
        </w:rPr>
        <w:t xml:space="preserve">). </w:t>
      </w:r>
      <w:r>
        <w:rPr>
          <w:rtl/>
        </w:rPr>
        <w:br/>
        <w:t xml:space="preserve">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אינו מאובטח וברגע שהוא נופל לידיים זרות, כל המידע שבו גלוי לעיני כל.</w:t>
      </w:r>
      <w:r>
        <w:rPr>
          <w:rtl/>
        </w:rPr>
        <w:br/>
        <w:t xml:space="preserve">המערכת שלי תדאג לאבטחת כלל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בצורה שתאפשר אך ורק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לפענח אותו. במקרה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לידיים זרות והמערכת תזהה זאת, היא תדאג להשמיד את כל תוכנו.</w:t>
      </w:r>
      <w:r>
        <w:rPr>
          <w:rtl/>
        </w:rPr>
        <w:br/>
        <w:t xml:space="preserve">במקביל לעבודה עם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הוא יגובה לשרת מרוחק, מה שיאפשר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לשחזר מידע לאחר אובדן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ו/או לאחר השמדת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>המוצר המוגמר:</w:t>
      </w:r>
    </w:p>
    <w:p w:rsidR="00BE4DE7" w:rsidRDefault="004657C2">
      <w:pPr>
        <w:spacing w:before="240" w:after="240"/>
      </w:pPr>
      <w:r>
        <w:rPr>
          <w:rtl/>
        </w:rPr>
        <w:t xml:space="preserve">מערכת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מאובטחת  הכוללת הצפנה מלאה של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>
        <w:rPr>
          <w:rtl/>
        </w:rPr>
        <w:t>הדיסק־און־קי</w:t>
      </w:r>
      <w:proofErr w:type="spellEnd"/>
      <w:r>
        <w:rPr>
          <w:rtl/>
        </w:rPr>
        <w:t xml:space="preserve"> בכישלון של כניסה אליו, אפשרות שיחזור דרך השרת, הפעלת ההצפנה בכל פעם מחדש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מופעל, אחרי הכנסה של הסיסמא ושם משתמש נכונים להחזיר את כל הקבצים למצב הראשוני שלהם.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אז למה בחרתי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 xml:space="preserve"> הזה?</w:t>
      </w:r>
    </w:p>
    <w:p w:rsidR="00BE4DE7" w:rsidRDefault="004657C2">
      <w:pPr>
        <w:spacing w:before="240" w:after="240"/>
      </w:pPr>
      <w:r>
        <w:rPr>
          <w:rtl/>
        </w:rPr>
        <w:t xml:space="preserve">בחרתי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>
        <w:rPr>
          <w:rtl/>
        </w:rPr>
        <w:t>והפרוייקט</w:t>
      </w:r>
      <w:proofErr w:type="spellEnd"/>
      <w:r>
        <w:rPr>
          <w:rtl/>
        </w:rPr>
        <w:t xml:space="preserve"> הזה יעזור לי לפרטיות שלי ולהגנה שלי.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אתגרים שאני צופה להם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>:</w:t>
      </w:r>
    </w:p>
    <w:p w:rsidR="00BE4DE7" w:rsidRDefault="004657C2">
      <w:pPr>
        <w:spacing w:before="240" w:after="240"/>
      </w:pPr>
      <w:r>
        <w:rPr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,  יצירת גיבוי מאובטח לכל הקבצים המוצפנים, התאמה בין השרת לדיסקו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נקי כך שהמערכת לא תישבר גם אם המשתמש מעתיק או מזיז קבצים.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3" w:name="_heading=h.q7y1e5ovt1vt" w:colFirst="0" w:colLast="0"/>
      <w:bookmarkEnd w:id="3"/>
      <w:r>
        <w:rPr>
          <w:sz w:val="34"/>
          <w:szCs w:val="34"/>
          <w:rtl/>
        </w:rPr>
        <w:t>הגדרת הלקוח</w:t>
      </w:r>
    </w:p>
    <w:p w:rsidR="00BE4DE7" w:rsidRDefault="004657C2">
      <w:pPr>
        <w:spacing w:before="240" w:after="240"/>
      </w:pPr>
      <w:r>
        <w:rPr>
          <w:rtl/>
        </w:rPr>
        <w:t xml:space="preserve">הלקוח הוא כל בן אדם אשר נחזיק בבעלותו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4" w:name="_heading=h.38gr2zar2g9a" w:colFirst="0" w:colLast="0"/>
      <w:bookmarkEnd w:id="4"/>
      <w:r>
        <w:rPr>
          <w:sz w:val="34"/>
          <w:szCs w:val="34"/>
          <w:rtl/>
        </w:rPr>
        <w:t>למי מיועדת המערכת ומי הולך להשתמש בה?</w:t>
      </w:r>
    </w:p>
    <w:p w:rsidR="00BE4DE7" w:rsidRDefault="004657C2">
      <w:pPr>
        <w:spacing w:before="240" w:after="240"/>
      </w:pPr>
      <w:r>
        <w:rPr>
          <w:rtl/>
        </w:rPr>
        <w:lastRenderedPageBreak/>
        <w:t xml:space="preserve">המערכת מיועדת לכל אדם שמחזיק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5" w:name="_heading=h.xfpuuzyfwwdb" w:colFirst="0" w:colLast="0"/>
      <w:bookmarkEnd w:id="5"/>
      <w:r>
        <w:rPr>
          <w:sz w:val="22"/>
          <w:szCs w:val="22"/>
          <w:u w:val="single"/>
          <w:rtl/>
        </w:rPr>
        <w:t>מטרות לכל לקוח: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אבטחת מידע מלאה:</w:t>
      </w:r>
      <w:r>
        <w:rPr>
          <w:rtl/>
        </w:rPr>
        <w:t xml:space="preserve"> הצפנת הקבצים כך שלא ייפתחו ללא הרשאות</w:t>
      </w:r>
      <w:r>
        <w:rPr>
          <w:rtl/>
        </w:rPr>
        <w:br/>
      </w:r>
      <w:r>
        <w:rPr>
          <w:b/>
          <w:bCs/>
          <w:rtl/>
        </w:rPr>
        <w:t xml:space="preserve">גיבוי ה </w:t>
      </w:r>
      <w:proofErr w:type="spellStart"/>
      <w:r>
        <w:rPr>
          <w:b/>
          <w:bCs/>
          <w:rtl/>
        </w:rPr>
        <w:t>דיסק־און־קי</w:t>
      </w:r>
      <w:proofErr w:type="spellEnd"/>
      <w:r>
        <w:rPr>
          <w:rtl/>
        </w:rPr>
        <w:t xml:space="preserve">: שמירת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במקום נוסף</w:t>
      </w:r>
      <w:r>
        <w:rPr>
          <w:rtl/>
        </w:rPr>
        <w:br/>
      </w:r>
      <w:r>
        <w:rPr>
          <w:b/>
          <w:bCs/>
          <w:rtl/>
        </w:rPr>
        <w:t>נוחות שימוש:</w:t>
      </w:r>
      <w:r>
        <w:rPr>
          <w:rtl/>
        </w:rPr>
        <w:t xml:space="preserve"> כל ההצפנה מתבצעת אוטומטית בעת חיבור לשרת.</w:t>
      </w:r>
      <w:r>
        <w:rPr>
          <w:rtl/>
        </w:rPr>
        <w:br/>
      </w:r>
      <w:r>
        <w:rPr>
          <w:b/>
          <w:bCs/>
          <w:rtl/>
        </w:rPr>
        <w:t>הגנת מידע מקסימלית:</w:t>
      </w:r>
      <w:r>
        <w:rPr>
          <w:rtl/>
        </w:rPr>
        <w:t xml:space="preserve"> מחיקה אוטומטית לאחר כישלון בהזדהות.</w:t>
      </w:r>
      <w:r>
        <w:rPr>
          <w:rtl/>
        </w:rPr>
        <w:br/>
      </w:r>
      <w:r>
        <w:rPr>
          <w:b/>
          <w:bCs/>
          <w:rtl/>
        </w:rPr>
        <w:t>שחזור דרך השרת:</w:t>
      </w:r>
      <w:r>
        <w:rPr>
          <w:rtl/>
        </w:rPr>
        <w:t xml:space="preserve"> יכולת לשחזר מידע באמצעות הגיבוי המוצפן.</w:t>
      </w:r>
      <w:r>
        <w:rPr>
          <w:rtl/>
        </w:rPr>
        <w:br/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6" w:name="_heading=h.o0yszwer38d1" w:colFirst="0" w:colLast="0"/>
      <w:bookmarkEnd w:id="6"/>
      <w:r>
        <w:rPr>
          <w:sz w:val="34"/>
          <w:szCs w:val="34"/>
          <w:rtl/>
        </w:rPr>
        <w:t>בעיות, תועלות וחסכונות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7" w:name="_heading=h.n4a4s6nywvv7" w:colFirst="0" w:colLast="0"/>
      <w:bookmarkEnd w:id="7"/>
      <w:r>
        <w:rPr>
          <w:sz w:val="22"/>
          <w:szCs w:val="22"/>
          <w:u w:val="single"/>
          <w:rtl/>
        </w:rPr>
        <w:t>הבעיה</w:t>
      </w:r>
    </w:p>
    <w:p w:rsidR="00BE4DE7" w:rsidRDefault="004657C2">
      <w:pPr>
        <w:spacing w:before="240" w:after="240"/>
      </w:pPr>
      <w:r>
        <w:rPr>
          <w:rtl/>
        </w:rPr>
        <w:t xml:space="preserve">רוב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איבדת את כל מה שהיה בתוכו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8" w:name="_heading=h.3rwq1vhbbs82" w:colFirst="0" w:colLast="0"/>
      <w:bookmarkEnd w:id="8"/>
      <w:r>
        <w:rPr>
          <w:sz w:val="22"/>
          <w:szCs w:val="22"/>
          <w:u w:val="single"/>
          <w:rtl/>
        </w:rPr>
        <w:t>מה אנחנו מנסים להשיג?</w:t>
      </w:r>
    </w:p>
    <w:p w:rsidR="00BE4DE7" w:rsidRDefault="004657C2">
      <w:pPr>
        <w:spacing w:before="240" w:after="240"/>
      </w:pPr>
      <w:r>
        <w:rPr>
          <w:rtl/>
        </w:rPr>
        <w:t>מניעת גישה לא מורשית.</w:t>
      </w:r>
      <w:r>
        <w:rPr>
          <w:rtl/>
        </w:rPr>
        <w:br/>
        <w:t>שמירה על פרטיות המשתמש.</w:t>
      </w:r>
      <w:r>
        <w:rPr>
          <w:rtl/>
        </w:rPr>
        <w:br/>
        <w:t>העלאת רמת האבטחה בלי שימוש בחומרה מיוחדת.</w:t>
      </w:r>
      <w:r>
        <w:rPr>
          <w:rtl/>
        </w:rPr>
        <w:br/>
        <w:t xml:space="preserve">גיבוי כלל המידע ב </w:t>
      </w:r>
      <w:proofErr w:type="spellStart"/>
      <w:r>
        <w:rPr>
          <w:rtl/>
        </w:rPr>
        <w:t>דיסק־און־קי</w:t>
      </w:r>
      <w:proofErr w:type="spellEnd"/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9" w:name="_heading=h.gniu5qxy9g7g" w:colFirst="0" w:colLast="0"/>
      <w:bookmarkEnd w:id="9"/>
      <w:r>
        <w:rPr>
          <w:sz w:val="22"/>
          <w:szCs w:val="22"/>
          <w:u w:val="single"/>
          <w:rtl/>
        </w:rPr>
        <w:t>תועלות צפויות:</w:t>
      </w:r>
    </w:p>
    <w:p w:rsidR="00BE4DE7" w:rsidRDefault="004657C2">
      <w:pPr>
        <w:spacing w:before="240" w:after="240"/>
      </w:pPr>
      <w:r>
        <w:rPr>
          <w:rtl/>
        </w:rPr>
        <w:t xml:space="preserve">רמת אבטחה גבוהה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קושי משמעותי לפריצת ההצפנה.</w:t>
      </w:r>
      <w:r>
        <w:rPr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10" w:name="_heading=h.y7ab7duk9ysi" w:colFirst="0" w:colLast="0"/>
      <w:bookmarkEnd w:id="10"/>
      <w:r>
        <w:rPr>
          <w:sz w:val="22"/>
          <w:szCs w:val="22"/>
          <w:u w:val="single"/>
          <w:rtl/>
        </w:rPr>
        <w:t>שירותים שהמערכת תיתן:</w:t>
      </w:r>
    </w:p>
    <w:p w:rsidR="00BE4DE7" w:rsidRDefault="004657C2">
      <w:pPr>
        <w:spacing w:before="240" w:after="240"/>
      </w:pPr>
      <w:r>
        <w:rPr>
          <w:rtl/>
        </w:rPr>
        <w:t>הצפנה</w:t>
      </w:r>
      <w:r>
        <w:rPr>
          <w:rtl/>
        </w:rPr>
        <w:br/>
        <w:t>אימות משתמש</w:t>
      </w:r>
      <w:r>
        <w:rPr>
          <w:rtl/>
        </w:rPr>
        <w:br/>
        <w:t>מחיקה אוטומטית למניעת גניבת מידע</w:t>
      </w:r>
      <w:r>
        <w:rPr>
          <w:rtl/>
        </w:rPr>
        <w:br/>
        <w:t>גיבוי מאובטח</w:t>
      </w:r>
      <w:r>
        <w:rPr>
          <w:rtl/>
        </w:rPr>
        <w:br/>
        <w:t>שיחזור קבצים שנמחקו\ נאבדו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1" w:name="_heading=h.4nt9gzlzyrd7" w:colFirst="0" w:colLast="0"/>
      <w:bookmarkEnd w:id="11"/>
      <w:r>
        <w:rPr>
          <w:sz w:val="22"/>
          <w:szCs w:val="22"/>
          <w:rtl/>
        </w:rPr>
        <w:t>השוואת העבודה עם פתרונות קיימים: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2" w:name="_heading=h.9t0s5s3cr12n" w:colFirst="0" w:colLast="0"/>
      <w:bookmarkEnd w:id="12"/>
      <w:r>
        <w:rPr>
          <w:sz w:val="22"/>
          <w:szCs w:val="22"/>
        </w:rPr>
        <w:t>1. VeraCrypt</w:t>
      </w:r>
    </w:p>
    <w:p w:rsidR="00BE4DE7" w:rsidRDefault="004657C2">
      <w:pPr>
        <w:spacing w:before="240" w:after="240"/>
      </w:pPr>
      <w:r>
        <w:lastRenderedPageBreak/>
        <w:t>VeraCrypt</w:t>
      </w:r>
      <w:r>
        <w:rPr>
          <w:rtl/>
        </w:rPr>
        <w:t xml:space="preserve"> היא תוכנה חינמית וקוד פתוח </w:t>
      </w:r>
      <w:proofErr w:type="gramStart"/>
      <w:r>
        <w:rPr>
          <w:rtl/>
        </w:rPr>
        <w:t xml:space="preserve">להצפנת  </w:t>
      </w:r>
      <w:r>
        <w:t>DOK</w:t>
      </w:r>
      <w:proofErr w:type="gramEnd"/>
      <w:r>
        <w:rPr>
          <w:rtl/>
        </w:rPr>
        <w:t xml:space="preserve"> מלאים או יצירת "מכולות" מוצפנות. המערכת משתמשת באלגוריתמי הצפנה כמו </w:t>
      </w:r>
      <w:r>
        <w:t>AES, Serpent</w:t>
      </w:r>
      <w:r>
        <w:rPr>
          <w:rtl/>
        </w:rPr>
        <w:t xml:space="preserve"> ו</w:t>
      </w:r>
      <w:r>
        <w:rPr>
          <w:rFonts w:ascii="Cambria Math" w:eastAsia="Cambria Math" w:hAnsi="Cambria Math" w:cs="Cambria Math"/>
        </w:rPr>
        <w:t>‑</w:t>
      </w:r>
      <w:proofErr w:type="spellStart"/>
      <w:r>
        <w:t>Twofish</w:t>
      </w:r>
      <w:proofErr w:type="spellEnd"/>
      <w:r>
        <w:rPr>
          <w:rtl/>
        </w:rPr>
        <w:t xml:space="preserve">, ולעיתים שילובים שלהם. הצפנת  </w:t>
      </w:r>
      <w:r>
        <w:t>DOK</w:t>
      </w:r>
      <w:r>
        <w:rPr>
          <w:rtl/>
        </w:rPr>
        <w:t xml:space="preserve"> מתבצעת באמצעות יצירת שכבת קידוד מעל הקבצים, והגישה אליהם אפשרית רק לאחר הזנת סיסמה נכונה.</w:t>
      </w:r>
    </w:p>
    <w:p w:rsidR="00BE4DE7" w:rsidRDefault="004657C2">
      <w:pPr>
        <w:spacing w:before="240" w:after="240"/>
      </w:pPr>
      <w:r>
        <w:t>VeraCrypt</w:t>
      </w:r>
      <w:r>
        <w:rPr>
          <w:rtl/>
        </w:rPr>
        <w:t xml:space="preserve"> מבצעת הצפנה בזמן אמת (</w:t>
      </w:r>
      <w:r>
        <w:t>on</w:t>
      </w:r>
      <w:r>
        <w:rPr>
          <w:rFonts w:ascii="Cambria Math" w:eastAsia="Cambria Math" w:hAnsi="Cambria Math" w:cs="Cambria Math"/>
        </w:rPr>
        <w:t>‑</w:t>
      </w:r>
      <w:r>
        <w:t>the</w:t>
      </w:r>
      <w:r>
        <w:rPr>
          <w:rFonts w:ascii="Cambria Math" w:eastAsia="Cambria Math" w:hAnsi="Cambria Math" w:cs="Cambria Math"/>
        </w:rPr>
        <w:t>‑</w:t>
      </w:r>
      <w:r>
        <w:t>fly</w:t>
      </w:r>
      <w:r>
        <w:rPr>
          <w:rtl/>
        </w:rPr>
        <w:t xml:space="preserve">), כלומר כל קובץ שנפתח או נשמר עובר פענוח/הצפנה </w:t>
      </w:r>
      <w:proofErr w:type="spellStart"/>
      <w:r>
        <w:rPr>
          <w:rtl/>
        </w:rPr>
        <w:t>מיידית</w:t>
      </w:r>
      <w:proofErr w:type="spellEnd"/>
      <w:r>
        <w:rPr>
          <w:rtl/>
        </w:rPr>
        <w:t xml:space="preserve"> בלי שהמשתמש מרגיש בכך. כדי לפתוח את הכונן המוצפן נדרש להזין סיסמה או להשתמש בקובץ</w:t>
      </w:r>
      <w:r>
        <w:rPr>
          <w:rFonts w:ascii="Cambria Math" w:eastAsia="Cambria Math" w:hAnsi="Cambria Math" w:cs="Cambria Math"/>
        </w:rPr>
        <w:t>‑</w:t>
      </w:r>
      <w:r>
        <w:rPr>
          <w:rtl/>
        </w:rPr>
        <w:t>מפתח</w:t>
      </w:r>
      <w:r>
        <w:t xml:space="preserve"> </w:t>
      </w:r>
      <w:r>
        <w:rPr>
          <w:rtl/>
        </w:rPr>
        <w:t>מיוחד</w:t>
      </w:r>
      <w:r>
        <w:t xml:space="preserve">. </w:t>
      </w:r>
      <w:r>
        <w:rPr>
          <w:rtl/>
        </w:rPr>
        <w:t>אם</w:t>
      </w:r>
      <w:r>
        <w:t xml:space="preserve"> </w:t>
      </w:r>
      <w:r>
        <w:rPr>
          <w:rtl/>
        </w:rPr>
        <w:t>הסיסמה</w:t>
      </w:r>
      <w:r>
        <w:t xml:space="preserve"> </w:t>
      </w:r>
      <w:r>
        <w:rPr>
          <w:rtl/>
        </w:rPr>
        <w:t>שגויה</w:t>
      </w:r>
      <w:r>
        <w:t xml:space="preserve"> – </w:t>
      </w:r>
      <w:r>
        <w:rPr>
          <w:rtl/>
        </w:rPr>
        <w:t>פשוט</w:t>
      </w:r>
      <w:r>
        <w:t xml:space="preserve"> </w:t>
      </w:r>
      <w:r>
        <w:rPr>
          <w:rtl/>
        </w:rPr>
        <w:t>לא</w:t>
      </w:r>
      <w:r>
        <w:t xml:space="preserve"> </w:t>
      </w:r>
      <w:r>
        <w:rPr>
          <w:rtl/>
        </w:rPr>
        <w:t>ניתן</w:t>
      </w:r>
      <w:r>
        <w:t xml:space="preserve"> </w:t>
      </w:r>
      <w:r>
        <w:rPr>
          <w:rtl/>
        </w:rPr>
        <w:t>לפתוח</w:t>
      </w:r>
      <w:r>
        <w:t xml:space="preserve"> </w:t>
      </w:r>
      <w:r>
        <w:rPr>
          <w:rtl/>
        </w:rPr>
        <w:t>את</w:t>
      </w:r>
      <w:r>
        <w:t xml:space="preserve"> </w:t>
      </w:r>
      <w:r>
        <w:rPr>
          <w:rtl/>
        </w:rPr>
        <w:t>הכונן</w:t>
      </w:r>
      <w:r>
        <w:t xml:space="preserve">, </w:t>
      </w:r>
      <w:r>
        <w:rPr>
          <w:rtl/>
        </w:rPr>
        <w:t>אך</w:t>
      </w:r>
      <w:r>
        <w:t xml:space="preserve"> </w:t>
      </w:r>
      <w:r>
        <w:rPr>
          <w:rtl/>
        </w:rPr>
        <w:t>התוכנה</w:t>
      </w:r>
      <w:r>
        <w:t xml:space="preserve"> </w:t>
      </w:r>
      <w:r>
        <w:rPr>
          <w:b/>
          <w:bCs/>
          <w:rtl/>
        </w:rPr>
        <w:t>אינה מוחקת את הקבצים</w:t>
      </w:r>
      <w:r>
        <w:rPr>
          <w:rtl/>
        </w:rPr>
        <w:t xml:space="preserve"> לאחר ניסיונות כושלים, אלא רק חוסמת גישה עד להזנת סיסמה נכונה.</w:t>
      </w:r>
    </w:p>
    <w:p w:rsidR="00BE4DE7" w:rsidRDefault="00BE4DE7">
      <w:pPr>
        <w:spacing w:before="240" w:after="240"/>
      </w:pP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3" w:name="_heading=h.t1ay6rdqww3t" w:colFirst="0" w:colLast="0"/>
      <w:bookmarkEnd w:id="13"/>
      <w:r>
        <w:rPr>
          <w:sz w:val="22"/>
          <w:szCs w:val="22"/>
        </w:rPr>
        <w:t>2. BitLocker (Windows)</w:t>
      </w:r>
    </w:p>
    <w:p w:rsidR="00BE4DE7" w:rsidRDefault="004657C2">
      <w:pPr>
        <w:spacing w:before="240" w:after="240"/>
      </w:pPr>
      <w:r>
        <w:rPr>
          <w:rtl/>
        </w:rPr>
        <w:t>כלי מובנה ב-</w:t>
      </w:r>
      <w:r>
        <w:t>Windows</w:t>
      </w:r>
      <w:r>
        <w:rPr>
          <w:rtl/>
        </w:rPr>
        <w:t xml:space="preserve"> להצפנת התקנים. מספק הצפנה, אך אינו כולל מערכת ניסיונות כושלים ומחיקה.</w:t>
      </w:r>
    </w:p>
    <w:p w:rsidR="00BE4DE7" w:rsidRDefault="00BE4DE7">
      <w:pPr>
        <w:spacing w:before="240" w:after="240"/>
      </w:pPr>
    </w:p>
    <w:p w:rsidR="00BE4DE7" w:rsidRDefault="004657C2">
      <w:pPr>
        <w:spacing w:before="240" w:after="240"/>
      </w:pPr>
      <w:r>
        <w:rPr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בעזרת השרת.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14" w:name="_heading=h.cdg915hqfvp5" w:colFirst="0" w:colLast="0"/>
      <w:bookmarkEnd w:id="14"/>
      <w:r>
        <w:rPr>
          <w:sz w:val="34"/>
          <w:szCs w:val="34"/>
          <w:rtl/>
        </w:rPr>
        <w:t>האם צפויים קשיים או מגבלות?</w:t>
      </w:r>
    </w:p>
    <w:p w:rsidR="00BE4DE7" w:rsidRDefault="004657C2">
      <w:pPr>
        <w:spacing w:before="240" w:after="240"/>
      </w:pPr>
      <w:r>
        <w:rPr>
          <w:rtl/>
        </w:rPr>
        <w:t>המנגנון חייב להיות אמין גם בלי חיבור לשרת.</w:t>
      </w:r>
      <w:r>
        <w:rPr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5" w:name="_heading=h.pcap64het7c9" w:colFirst="0" w:colLast="0"/>
      <w:bookmarkEnd w:id="15"/>
      <w:r>
        <w:rPr>
          <w:sz w:val="22"/>
          <w:szCs w:val="22"/>
          <w:rtl/>
        </w:rPr>
        <w:t>האם מדובר בטכנולוגיה חדשה?</w:t>
      </w:r>
    </w:p>
    <w:p w:rsidR="00BE4DE7" w:rsidRDefault="004657C2">
      <w:pPr>
        <w:spacing w:before="240" w:after="240"/>
      </w:pPr>
      <w:r>
        <w:rPr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יוצר שילוב מעניין בין השנים.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6" w:name="_heading=h.muh3edoabvkg" w:colFirst="0" w:colLast="0"/>
      <w:bookmarkEnd w:id="16"/>
      <w:r>
        <w:rPr>
          <w:sz w:val="22"/>
          <w:szCs w:val="22"/>
          <w:rtl/>
        </w:rPr>
        <w:t>מגבלות בהגדרת המערכת</w:t>
      </w:r>
    </w:p>
    <w:p w:rsidR="00BE4DE7" w:rsidRDefault="004657C2">
      <w:pPr>
        <w:spacing w:before="240" w:after="240"/>
      </w:pPr>
      <w:r>
        <w:rPr>
          <w:rtl/>
        </w:rPr>
        <w:t xml:space="preserve">ייתכן שמערכות הפעלה מסוימות יחסמו הפעלה אוטומטית מה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ייתכן צורך בדרייברים או הרשאות מיוחדות.</w:t>
      </w:r>
      <w:r>
        <w:rPr>
          <w:rtl/>
        </w:rPr>
        <w:br/>
        <w:t xml:space="preserve">לטובת הגיבוי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ושרת הגיבוי צריכים להימצא על אותה הרשת (מגבלות בה"ס)</w:t>
      </w:r>
      <w:r>
        <w:rPr>
          <w:rtl/>
        </w:rPr>
        <w:br/>
      </w:r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7" w:name="_heading=h.6dyved5alimt" w:colFirst="0" w:colLast="0"/>
      <w:bookmarkEnd w:id="17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8" w:name="_heading=h.wle8nxqhz13f" w:colFirst="0" w:colLast="0"/>
      <w:bookmarkEnd w:id="18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9" w:name="_heading=h.c704vxtftplh" w:colFirst="0" w:colLast="0"/>
      <w:bookmarkEnd w:id="19"/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20" w:name="_heading=h.fnqoeseaj99p" w:colFirst="0" w:colLast="0"/>
      <w:bookmarkEnd w:id="20"/>
      <w:r>
        <w:rPr>
          <w:sz w:val="34"/>
          <w:szCs w:val="34"/>
          <w:rtl/>
        </w:rPr>
        <w:lastRenderedPageBreak/>
        <w:t>תיחום הפרויקט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21" w:name="_heading=h.iik0itukt5r5" w:colFirst="0" w:colLast="0"/>
      <w:bookmarkEnd w:id="21"/>
      <w:r>
        <w:rPr>
          <w:sz w:val="22"/>
          <w:szCs w:val="22"/>
          <w:rtl/>
        </w:rPr>
        <w:t>תחומים שבהם הפרויקט עוסק: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רשתות:</w:t>
      </w:r>
      <w:r>
        <w:rPr>
          <w:rtl/>
        </w:rPr>
        <w:t xml:space="preserve"> תקשורת בין השרת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</w:r>
      <w:r>
        <w:rPr>
          <w:b/>
          <w:bCs/>
          <w:rtl/>
        </w:rPr>
        <w:t>מערכות הפעלה:</w:t>
      </w:r>
      <w:r>
        <w:rPr>
          <w:rtl/>
        </w:rPr>
        <w:t xml:space="preserve"> גישה לקבצים, הרשאות מערכת, הצפנה.</w:t>
      </w:r>
      <w:r>
        <w:rPr>
          <w:rtl/>
        </w:rPr>
        <w:br/>
      </w:r>
      <w:r>
        <w:rPr>
          <w:b/>
          <w:bCs/>
          <w:rtl/>
        </w:rPr>
        <w:t>אבטחת מידע:</w:t>
      </w:r>
      <w:r>
        <w:rPr>
          <w:rtl/>
        </w:rPr>
        <w:t xml:space="preserve"> הצפנה, אימות, מחיקה יזומה.</w:t>
      </w:r>
      <w:r>
        <w:rPr>
          <w:rtl/>
        </w:rPr>
        <w:br/>
      </w:r>
    </w:p>
    <w:p w:rsidR="00BE4DE7" w:rsidRDefault="004657C2">
      <w:pPr>
        <w:pStyle w:val="3"/>
        <w:keepNext w:val="0"/>
        <w:keepLines w:val="0"/>
        <w:rPr>
          <w:sz w:val="26"/>
          <w:szCs w:val="26"/>
        </w:rPr>
      </w:pPr>
      <w:bookmarkStart w:id="22" w:name="_heading=h.h500mb67850f" w:colFirst="0" w:colLast="0"/>
      <w:bookmarkEnd w:id="22"/>
      <w:r>
        <w:rPr>
          <w:sz w:val="26"/>
          <w:szCs w:val="26"/>
          <w:rtl/>
        </w:rPr>
        <w:t>תחומים שבהם הפרויקט לא מטפל:</w:t>
      </w:r>
    </w:p>
    <w:p w:rsidR="00BE4DE7" w:rsidRDefault="004657C2">
      <w:pPr>
        <w:spacing w:before="240" w:after="240"/>
      </w:pPr>
      <w:r>
        <w:rPr>
          <w:rtl/>
        </w:rPr>
        <w:t>לא מטפל בניהול משתמשים מתקדם.</w:t>
      </w:r>
      <w:r>
        <w:rPr>
          <w:rtl/>
        </w:rPr>
        <w:br/>
        <w:t>לא מגן מפני שיבוש פיזי או גניבה של החומרה עצמה.</w:t>
      </w:r>
    </w:p>
    <w:p w:rsidR="00BE4DE7" w:rsidRDefault="00BE4DE7">
      <w:pPr>
        <w:spacing w:before="240" w:after="240"/>
      </w:pPr>
    </w:p>
    <w:p w:rsidR="00BE4DE7" w:rsidRDefault="00BE4DE7">
      <w:pPr>
        <w:spacing w:after="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bCs/>
          <w:sz w:val="28"/>
          <w:szCs w:val="28"/>
          <w:u w:val="single"/>
        </w:rPr>
      </w:pP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פרוט המערכת: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המערכת היא מערכת הצפנה של דיסק און קי (</w:t>
      </w:r>
      <w:r>
        <w:rPr>
          <w:color w:val="000000"/>
        </w:rPr>
        <w:t>DOK</w:t>
      </w:r>
      <w:r>
        <w:rPr>
          <w:color w:val="000000"/>
          <w:rtl/>
        </w:rPr>
        <w:t>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עצמה לוקחת  </w:t>
      </w:r>
      <w:r>
        <w:rPr>
          <w:color w:val="000000"/>
        </w:rPr>
        <w:t>DOK</w:t>
      </w:r>
      <w:r>
        <w:rPr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שלי מצפינה ומגבה את המידע שקיים ב </w:t>
      </w:r>
      <w:r>
        <w:rPr>
          <w:color w:val="000000"/>
        </w:rPr>
        <w:t>DOK</w:t>
      </w:r>
      <w:r>
        <w:rPr>
          <w:color w:val="000000"/>
          <w:rtl/>
        </w:rPr>
        <w:t xml:space="preserve">, (שמירה על נתונים במקרה וצריך שחזור). המערכת נותנת הרשאת גישה ופיענוח של ההצפנה רק לבעל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מה שיוצר אבטחה והגנה מפני פורצים שרוצים את המידע.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כאשר אתה מתחבר ל- </w:t>
      </w:r>
      <w:r>
        <w:rPr>
          <w:color w:val="000000"/>
        </w:rPr>
        <w:t>DOK</w:t>
      </w:r>
      <w:r>
        <w:rPr>
          <w:color w:val="000000"/>
          <w:rtl/>
        </w:rPr>
        <w:t xml:space="preserve"> הוא יבקש ממך סיסמא וקוד ואם אתה טועה שלוש פעמים ימחק לך כל המידע מה </w:t>
      </w:r>
      <w:r>
        <w:rPr>
          <w:color w:val="000000"/>
        </w:rPr>
        <w:t>DOK</w:t>
      </w:r>
      <w:r>
        <w:rPr>
          <w:color w:val="000000"/>
          <w:rtl/>
        </w:rPr>
        <w:t xml:space="preserve">  ובעל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יקבל הודעה (מייל) האומרת לו שנמחק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ואם הוא רוצה לשחזר הוא צריך לפנות לשרת שישחזר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מכיוון </w:t>
      </w:r>
      <w:proofErr w:type="spellStart"/>
      <w:r>
        <w:rPr>
          <w:color w:val="000000"/>
          <w:rtl/>
        </w:rPr>
        <w:t>שהכל</w:t>
      </w:r>
      <w:proofErr w:type="spellEnd"/>
      <w:r>
        <w:rPr>
          <w:color w:val="000000"/>
          <w:rtl/>
        </w:rPr>
        <w:t xml:space="preserve"> מגובה אז קיימת האפשרות.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8"/>
          <w:szCs w:val="28"/>
          <w:rtl/>
        </w:rPr>
        <w:t>מה היכולות שהיא תעניק למשתמש: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הצפנת </w:t>
      </w:r>
      <w:r>
        <w:rPr>
          <w:color w:val="000000"/>
        </w:rPr>
        <w:t>DOK</w:t>
      </w:r>
      <w:r>
        <w:rPr>
          <w:color w:val="000000"/>
          <w:rtl/>
        </w:rPr>
        <w:t xml:space="preserve"> – הצפנה מלאה של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גיבוי – גיבוי הקבצים במקום מאובטח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שמירה על המידע – לאחר שלושה ניסיונות כניסה לא מורשים ל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מחיקה מלאה של ה </w:t>
      </w:r>
      <w:r>
        <w:rPr>
          <w:color w:val="000000"/>
        </w:rPr>
        <w:t>DOK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שיחזור – אם אתה מגיע למצב שנמחק לך ה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יכולת לשחזר את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התרעות – במקרה של מחיקת ה </w:t>
      </w:r>
      <w:r>
        <w:rPr>
          <w:color w:val="000000"/>
        </w:rPr>
        <w:t>DOK</w:t>
      </w:r>
      <w:r>
        <w:rPr>
          <w:color w:val="000000"/>
          <w:rtl/>
        </w:rPr>
        <w:t xml:space="preserve"> המשתמש מקבל התרעות מהמערכת ומוזמן לשחזור</w:t>
      </w:r>
    </w:p>
    <w:p w:rsidR="00BE4DE7" w:rsidRDefault="00BE4DE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d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BE4DE7">
        <w:trPr>
          <w:trHeight w:val="769"/>
          <w:tblHeader/>
        </w:trPr>
        <w:tc>
          <w:tcPr>
            <w:tcW w:w="937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איך מתכננים לבדוק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(לתאר בפירוט את שלבי הבדיקה)</w:t>
            </w:r>
          </w:p>
        </w:tc>
      </w:tr>
      <w:tr w:rsidR="00BE4DE7">
        <w:trPr>
          <w:trHeight w:val="910"/>
        </w:trPr>
        <w:tc>
          <w:tcPr>
            <w:tcW w:w="937" w:type="dxa"/>
          </w:tcPr>
          <w:p w:rsidR="00BE4DE7" w:rsidRDefault="004657C2">
            <w:r>
              <w:t xml:space="preserve">1. </w:t>
            </w:r>
          </w:p>
        </w:tc>
        <w:tc>
          <w:tcPr>
            <w:tcW w:w="1950" w:type="dxa"/>
          </w:tcPr>
          <w:p w:rsidR="00BE4DE7" w:rsidRDefault="004657C2">
            <w:r>
              <w:t>DOK</w:t>
            </w:r>
            <w:r>
              <w:rPr>
                <w:rtl/>
              </w:rPr>
              <w:t xml:space="preserve"> מוצפן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האם כל ה </w:t>
            </w:r>
            <w:r>
              <w:t>DOK</w:t>
            </w:r>
            <w:r>
              <w:rPr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פותחים את ה </w:t>
            </w:r>
            <w:r>
              <w:t>DOK</w:t>
            </w:r>
            <w:r>
              <w:rPr>
                <w:rtl/>
              </w:rPr>
              <w:t xml:space="preserve"> ומנסים להיכנס לקובץ ורואים אם הוא מוצפן ועושים זאת שוב אחרי שפתחת את ההצפנה ורואים שניתן לגשת לקובץ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2.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שלוש שגיאות 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מכניסים שלושה שגיאות ל </w:t>
            </w:r>
            <w:r>
              <w:t>DOK</w:t>
            </w:r>
            <w:r>
              <w:rPr>
                <w:rtl/>
              </w:rPr>
              <w:t xml:space="preserve">  ורואים אם אחרי שלושה שגיאות נמחק ה </w:t>
            </w:r>
            <w:r>
              <w:t>DOK</w:t>
            </w:r>
            <w:r>
              <w:rPr>
                <w:rtl/>
              </w:rPr>
              <w:t xml:space="preserve"> 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3.</w:t>
            </w:r>
          </w:p>
        </w:tc>
        <w:tc>
          <w:tcPr>
            <w:tcW w:w="195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>התראת מחיקה</w:t>
            </w:r>
          </w:p>
        </w:tc>
        <w:tc>
          <w:tcPr>
            <w:tcW w:w="333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לבדוק שבעל ה </w:t>
            </w:r>
            <w:r>
              <w:t>DOK</w:t>
            </w:r>
            <w:r>
              <w:rPr>
                <w:rtl/>
              </w:rPr>
              <w:t xml:space="preserve"> מקבל התראה כשה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לוודא שבסיום הבדיקה הקודמת נשלח מייל לבעל ה </w:t>
            </w:r>
            <w:r>
              <w:t>DOK</w:t>
            </w:r>
            <w:r>
              <w:rPr>
                <w:highlight w:val="yellow"/>
              </w:rPr>
              <w:t xml:space="preserve"> </w:t>
            </w:r>
          </w:p>
        </w:tc>
      </w:tr>
      <w:tr w:rsidR="00BE4DE7">
        <w:trPr>
          <w:trHeight w:val="1002"/>
        </w:trPr>
        <w:tc>
          <w:tcPr>
            <w:tcW w:w="937" w:type="dxa"/>
          </w:tcPr>
          <w:p w:rsidR="00BE4DE7" w:rsidRDefault="004657C2">
            <w:r>
              <w:t>4.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שיחזור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מחיקה מצליח לשחזר את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אחרי קבלת הודעה מהשרת לעשות את מה שהוא מבקש ממך ולראות </w:t>
            </w:r>
            <w:proofErr w:type="spellStart"/>
            <w:r>
              <w:rPr>
                <w:rtl/>
              </w:rPr>
              <w:t>שהכל</w:t>
            </w:r>
            <w:proofErr w:type="spellEnd"/>
            <w:r>
              <w:rPr>
                <w:rtl/>
              </w:rPr>
              <w:t xml:space="preserve"> חוזר לקדמותו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lastRenderedPageBreak/>
              <w:t>5.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עבודה ללא שרת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שניתן לעבוד עם ה </w:t>
            </w:r>
            <w:r>
              <w:t>DOK</w:t>
            </w:r>
            <w:r>
              <w:rPr>
                <w:rtl/>
              </w:rPr>
              <w:t xml:space="preserve"> גם כשהשרת לא מחובר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מנסים להיכנס ל </w:t>
            </w:r>
            <w:r>
              <w:t>DOK</w:t>
            </w:r>
            <w:r>
              <w:rPr>
                <w:rtl/>
              </w:rPr>
              <w:t xml:space="preserve"> ומוודאים שאחרי הכנסת סיסמא נכונה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זמין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t>6.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גיבוי שלם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>לעבוד ללא שרת על אחד הקבצים, לבצע בו שינוי.</w:t>
            </w:r>
            <w:r>
              <w:rPr>
                <w:rtl/>
              </w:rPr>
              <w:br/>
              <w:t>לסגור את המערכת.</w:t>
            </w:r>
            <w:r>
              <w:rPr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:rsidR="00BE4DE7" w:rsidRDefault="00BE4DE7"/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e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BE4DE7">
        <w:trPr>
          <w:tblHeader/>
        </w:trPr>
        <w:tc>
          <w:tcPr>
            <w:tcW w:w="1393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הערות</w:t>
            </w:r>
          </w:p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יזום</w:t>
            </w:r>
          </w:p>
        </w:tc>
        <w:tc>
          <w:tcPr>
            <w:tcW w:w="1384" w:type="dxa"/>
          </w:tcPr>
          <w:p w:rsidR="00BE4DE7" w:rsidRDefault="004657C2">
            <w:r>
              <w:t>13.11.25</w:t>
            </w:r>
          </w:p>
        </w:tc>
        <w:tc>
          <w:tcPr>
            <w:tcW w:w="1379" w:type="dxa"/>
          </w:tcPr>
          <w:p w:rsidR="00BE4DE7" w:rsidRDefault="004657C2">
            <w:r>
              <w:t>16.11.25</w:t>
            </w:r>
          </w:p>
        </w:tc>
        <w:tc>
          <w:tcPr>
            <w:tcW w:w="1384" w:type="dxa"/>
          </w:tcPr>
          <w:p w:rsidR="00BE4DE7" w:rsidRDefault="004657C2">
            <w:r>
              <w:t>15.11.25</w:t>
            </w:r>
          </w:p>
        </w:tc>
        <w:tc>
          <w:tcPr>
            <w:tcW w:w="1377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אפיון</w:t>
            </w:r>
          </w:p>
        </w:tc>
        <w:tc>
          <w:tcPr>
            <w:tcW w:w="1384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4657C2">
            <w:r>
              <w:t>30.11.25</w:t>
            </w:r>
          </w:p>
        </w:tc>
        <w:tc>
          <w:tcPr>
            <w:tcW w:w="1384" w:type="dxa"/>
          </w:tcPr>
          <w:p w:rsidR="00BE4DE7" w:rsidRDefault="004657C2">
            <w:r>
              <w:t>26.11.25</w:t>
            </w:r>
          </w:p>
        </w:tc>
        <w:tc>
          <w:tcPr>
            <w:tcW w:w="1377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ניתוח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4657C2">
            <w:r>
              <w:t>21.12.25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7" w:type="dxa"/>
          </w:tcPr>
          <w:p w:rsidR="00BE4DE7" w:rsidRDefault="004657C2">
            <w:r>
              <w:t>4.12.25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עיצוב</w:t>
            </w:r>
          </w:p>
        </w:tc>
        <w:tc>
          <w:tcPr>
            <w:tcW w:w="1384" w:type="dxa"/>
          </w:tcPr>
          <w:p w:rsidR="00BE4DE7" w:rsidRDefault="004657C2">
            <w:r>
              <w:t>21.12.25</w:t>
            </w:r>
          </w:p>
        </w:tc>
        <w:tc>
          <w:tcPr>
            <w:tcW w:w="1379" w:type="dxa"/>
          </w:tcPr>
          <w:p w:rsidR="00BE4DE7" w:rsidRDefault="004657C2">
            <w:r>
              <w:t>22.2.26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הצפנה ופענוח של </w:t>
            </w:r>
            <w:r>
              <w:t>DOK</w:t>
            </w:r>
            <w:r>
              <w:rPr>
                <w:rtl/>
              </w:rPr>
              <w:t xml:space="preserve"> (בלי קשר לשרת) </w:t>
            </w:r>
          </w:p>
        </w:tc>
        <w:tc>
          <w:tcPr>
            <w:tcW w:w="1384" w:type="dxa"/>
          </w:tcPr>
          <w:p w:rsidR="00BE4DE7" w:rsidRDefault="004657C2">
            <w:r>
              <w:t>22.2.26</w:t>
            </w:r>
          </w:p>
        </w:tc>
        <w:tc>
          <w:tcPr>
            <w:tcW w:w="1379" w:type="dxa"/>
          </w:tcPr>
          <w:p w:rsidR="00BE4DE7" w:rsidRDefault="004657C2">
            <w:r>
              <w:t>24.2.26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:rsidR="00BE4DE7" w:rsidRDefault="004657C2">
            <w:r>
              <w:t>24.2.26</w:t>
            </w:r>
          </w:p>
        </w:tc>
        <w:tc>
          <w:tcPr>
            <w:tcW w:w="1379" w:type="dxa"/>
          </w:tcPr>
          <w:p w:rsidR="00BE4DE7" w:rsidRDefault="004657C2">
            <w:r>
              <w:t>26.2.26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מימוש מערכת גיבויים</w:t>
            </w:r>
          </w:p>
        </w:tc>
        <w:tc>
          <w:tcPr>
            <w:tcW w:w="1384" w:type="dxa"/>
          </w:tcPr>
          <w:p w:rsidR="00BE4DE7" w:rsidRDefault="004657C2">
            <w:r>
              <w:t>26.2.26</w:t>
            </w:r>
          </w:p>
        </w:tc>
        <w:tc>
          <w:tcPr>
            <w:tcW w:w="1379" w:type="dxa"/>
          </w:tcPr>
          <w:p w:rsidR="00BE4DE7" w:rsidRDefault="004657C2">
            <w:r>
              <w:t>28.2.26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:rsidR="00BE4DE7" w:rsidRDefault="004657C2">
            <w:r>
              <w:t>28.2.26</w:t>
            </w:r>
          </w:p>
        </w:tc>
        <w:tc>
          <w:tcPr>
            <w:tcW w:w="1379" w:type="dxa"/>
          </w:tcPr>
          <w:p w:rsidR="00BE4DE7" w:rsidRDefault="004657C2">
            <w:r>
              <w:t>1.3.26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:rsidR="00BE4DE7" w:rsidRDefault="004657C2">
            <w:r>
              <w:t>1.3.26</w:t>
            </w:r>
          </w:p>
        </w:tc>
        <w:tc>
          <w:tcPr>
            <w:tcW w:w="1379" w:type="dxa"/>
          </w:tcPr>
          <w:p w:rsidR="00BE4DE7" w:rsidRDefault="004657C2">
            <w:r>
              <w:t>4.3.26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שמירת נתונים "בענן"</w:t>
            </w:r>
          </w:p>
        </w:tc>
        <w:tc>
          <w:tcPr>
            <w:tcW w:w="1384" w:type="dxa"/>
          </w:tcPr>
          <w:p w:rsidR="00BE4DE7" w:rsidRDefault="004657C2">
            <w:r>
              <w:t>4.6.26</w:t>
            </w:r>
          </w:p>
        </w:tc>
        <w:tc>
          <w:tcPr>
            <w:tcW w:w="1379" w:type="dxa"/>
          </w:tcPr>
          <w:p w:rsidR="00BE4DE7" w:rsidRDefault="004657C2">
            <w:r>
              <w:t>6.3.26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שיחזור  </w:t>
            </w:r>
            <w:r>
              <w:t>DOK</w:t>
            </w:r>
          </w:p>
        </w:tc>
        <w:tc>
          <w:tcPr>
            <w:tcW w:w="1384" w:type="dxa"/>
          </w:tcPr>
          <w:p w:rsidR="00BE4DE7" w:rsidRDefault="004657C2">
            <w:r>
              <w:t>6.3.26</w:t>
            </w:r>
          </w:p>
        </w:tc>
        <w:tc>
          <w:tcPr>
            <w:tcW w:w="1379" w:type="dxa"/>
          </w:tcPr>
          <w:p w:rsidR="00BE4DE7" w:rsidRDefault="004657C2">
            <w:r>
              <w:t>13.3.26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proofErr w:type="spellStart"/>
            <w:r>
              <w:rPr>
                <w:rtl/>
              </w:rPr>
              <w:t>פיצירים</w:t>
            </w:r>
            <w:proofErr w:type="spellEnd"/>
            <w:r>
              <w:rPr>
                <w:rtl/>
              </w:rPr>
              <w:t xml:space="preserve"> נוספים</w:t>
            </w:r>
          </w:p>
        </w:tc>
        <w:tc>
          <w:tcPr>
            <w:tcW w:w="1384" w:type="dxa"/>
          </w:tcPr>
          <w:p w:rsidR="00BE4DE7" w:rsidRDefault="004657C2">
            <w:r>
              <w:t>13.3.26</w:t>
            </w:r>
          </w:p>
        </w:tc>
        <w:tc>
          <w:tcPr>
            <w:tcW w:w="1379" w:type="dxa"/>
          </w:tcPr>
          <w:p w:rsidR="00BE4DE7" w:rsidRDefault="004657C2">
            <w:r>
              <w:t>15.3.26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ראשונית</w:t>
            </w:r>
          </w:p>
        </w:tc>
        <w:tc>
          <w:tcPr>
            <w:tcW w:w="1384" w:type="dxa"/>
          </w:tcPr>
          <w:p w:rsidR="00BE4DE7" w:rsidRDefault="004657C2">
            <w:r>
              <w:t>22.02.26</w:t>
            </w:r>
          </w:p>
        </w:tc>
        <w:tc>
          <w:tcPr>
            <w:tcW w:w="1379" w:type="dxa"/>
          </w:tcPr>
          <w:p w:rsidR="00BE4DE7" w:rsidRDefault="004657C2">
            <w:r>
              <w:t>15.03.26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מסמך בדיקות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מדריך למשתמש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סופית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lastRenderedPageBreak/>
              <w:t>סגירת תיק פרויקט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לוח הזמנים – הינו מסמך חי ויש לעדכנו לאורך כל הפרויקט</w:t>
      </w:r>
    </w:p>
    <w:p w:rsidR="00BE4DE7" w:rsidRDefault="00BE4DE7">
      <w:pPr>
        <w:ind w:left="360"/>
        <w:rPr>
          <w:b/>
          <w:bCs/>
        </w:rPr>
      </w:pPr>
      <w:bookmarkStart w:id="23" w:name="_heading=h.5aptc6jx6qxe" w:colFirst="0" w:colLast="0"/>
      <w:bookmarkEnd w:id="23"/>
    </w:p>
    <w:p w:rsidR="00BE4DE7" w:rsidRDefault="00BE4DE7">
      <w:pPr>
        <w:ind w:left="360"/>
        <w:rPr>
          <w:b/>
          <w:bCs/>
        </w:rPr>
      </w:pPr>
      <w:bookmarkStart w:id="24" w:name="_heading=h.a1qnbmdrpiqf" w:colFirst="0" w:colLast="0"/>
      <w:bookmarkEnd w:id="24"/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ניהול סיכונים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BE4DE7">
        <w:tc>
          <w:tcPr>
            <w:tcW w:w="90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רמת הסיכון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תאריך</w:t>
            </w:r>
          </w:p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אי עמידה בזמנים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פרויקט לא יושלם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</w:pPr>
            <w:r>
              <w:rPr>
                <w:color w:val="000000"/>
                <w:rtl/>
              </w:rPr>
              <w:t xml:space="preserve">הקדמת </w:t>
            </w:r>
            <w:proofErr w:type="spellStart"/>
            <w:r>
              <w:rPr>
                <w:color w:val="000000"/>
                <w:rtl/>
              </w:rPr>
              <w:t>לו"זים</w:t>
            </w:r>
            <w:proofErr w:type="spellEnd"/>
            <w:r>
              <w:rPr>
                <w:color w:val="000000"/>
                <w:rtl/>
              </w:rPr>
              <w:t xml:space="preserve"> משימות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  <w:r>
              <w:rPr>
                <w:color w:val="000000"/>
                <w:rtl/>
              </w:rPr>
              <w:t>ארגון הזמן בצורה יעילה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color w:val="000000"/>
              </w:rPr>
            </w:pPr>
            <w:r>
              <w:rPr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הצפנה לא עובדת</w:t>
            </w:r>
          </w:p>
        </w:tc>
        <w:tc>
          <w:tcPr>
            <w:tcW w:w="1875" w:type="dxa"/>
          </w:tcPr>
          <w:p w:rsidR="00BE4DE7" w:rsidRDefault="004657C2">
            <w:r>
              <w:t xml:space="preserve"> DOK</w:t>
            </w:r>
            <w:r>
              <w:rPr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 xml:space="preserve">לחקור על </w:t>
            </w:r>
            <w:proofErr w:type="spellStart"/>
            <w:r>
              <w:rPr>
                <w:rtl/>
              </w:rPr>
              <w:t>הצפנות</w:t>
            </w:r>
            <w:proofErr w:type="spellEnd"/>
            <w:r>
              <w:rPr>
                <w:rtl/>
              </w:rPr>
              <w:t xml:space="preserve"> שונות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מעבר על ההצפנה ולראות איך אפשר לשדרג אותה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702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"שרת" שתול לא עובד</w:t>
            </w:r>
          </w:p>
        </w:tc>
        <w:tc>
          <w:tcPr>
            <w:tcW w:w="1875" w:type="dxa"/>
          </w:tcPr>
          <w:p w:rsidR="00BE4DE7" w:rsidRDefault="004657C2">
            <w:r>
              <w:t xml:space="preserve"> </w:t>
            </w:r>
            <w:proofErr w:type="gramStart"/>
            <w:r>
              <w:t>DOK</w:t>
            </w:r>
            <w:r>
              <w:rPr>
                <w:rtl/>
              </w:rPr>
              <w:t xml:space="preserve">  אינו</w:t>
            </w:r>
            <w:proofErr w:type="gramEnd"/>
            <w:r>
              <w:rPr>
                <w:rtl/>
              </w:rPr>
              <w:t xml:space="preserve"> יפענח את עצמו + יצפין 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החלפת דרך ההתקנה של השרת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שיחזור קבצים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אין שמירת נתונים ל-</w:t>
            </w:r>
            <w:r>
              <w:t>DOK</w:t>
            </w:r>
            <w:r>
              <w:rPr>
                <w:rtl/>
              </w:rPr>
              <w:t xml:space="preserve"> ויכול לאבד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שימוש בשיטת שיחזור שונה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בדיקה אוטומטית מקיפה שבודקת האם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שוחזר</w:t>
            </w:r>
          </w:p>
          <w:p w:rsidR="00BE4DE7" w:rsidRDefault="00BE4DE7">
            <w:pPr>
              <w:spacing w:after="20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שמירת משתמש + נתונים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 xml:space="preserve">אי סדר </w:t>
            </w:r>
            <w:proofErr w:type="spellStart"/>
            <w:r>
              <w:rPr>
                <w:rtl/>
              </w:rPr>
              <w:t>בשיחזור</w:t>
            </w:r>
            <w:proofErr w:type="spellEnd"/>
            <w:r>
              <w:rPr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במסמך צד שהשרת יצור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מחיקת הפרויקט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</w:t>
            </w:r>
            <w:r>
              <w:t>DRIVE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שמירה ב</w:t>
            </w:r>
            <w:r>
              <w:t>GITHUB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ניהול סיכונים – הינו מסמך חי ויש לעדכנו לאורך כל הפרויקט</w:t>
      </w:r>
    </w:p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שרת: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הרשמה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במערכת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גיבוב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הוספה לבסיס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התחברות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התחברות למערכת למשתמש קיים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בדיקת בקשה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יצירת קבצי 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יצירת קבצי מערכת על מנת לטעון ל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של המשתמש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הלקוח מבסיס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יצירה של קבצי המערכת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שליחה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בסיס נתונים, ניהול קבצים,</w:t>
      </w:r>
      <w:r>
        <w:rPr>
          <w:sz w:val="14"/>
          <w:szCs w:val="14"/>
        </w:rPr>
        <w:t xml:space="preserve"> </w:t>
      </w:r>
      <w:r>
        <w:rPr>
          <w:sz w:val="20"/>
          <w:szCs w:val="20"/>
          <w:rtl/>
        </w:rPr>
        <w:t>הצפנה/פענוח,  תקשורת,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גיבויים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lastRenderedPageBreak/>
        <w:t>מהות היכולת</w:t>
      </w:r>
      <w:r>
        <w:rPr>
          <w:sz w:val="20"/>
          <w:szCs w:val="20"/>
          <w:rtl/>
        </w:rPr>
        <w:t>: מגבה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על מנת מתן שיחזור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שם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ב"ענן" של השרת שם – קובץ לפי 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שיחזור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במקרי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קבצי המשתמש מה 'ענן'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קבצים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הודעות למשתמש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שולח התרעה למשתמש במקרה הצורך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משתמש (התראה)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נתונים מבסיס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מייל למשתמש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תקשורת, בסיס נתונים, מייל</w:t>
      </w:r>
    </w:p>
    <w:p w:rsidR="00BE4DE7" w:rsidRDefault="00BE4DE7">
      <w:pPr>
        <w:rPr>
          <w:b/>
          <w:bCs/>
          <w:sz w:val="26"/>
          <w:szCs w:val="26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הרשמה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- הכנסת שם משתמש, סיסמא, מייל 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קבלת תשובה של הרשמה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התחברות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מתחבר 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שם משתמש וסיסמא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תשובה שהתחברת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 התשובה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התקנת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מתקין את קבצי המערכת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בקשה מוצפנת של התקנה לשרת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הטענה קבצי המערכת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בעת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התחברות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בקשת שיחזור 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מוצפן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המשתמש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העתקת קבצים המשתמש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b/>
          <w:bCs/>
          <w:sz w:val="26"/>
          <w:szCs w:val="26"/>
          <w:u w:val="single"/>
        </w:rPr>
      </w:pPr>
      <w:r>
        <w:br w:type="page"/>
      </w:r>
    </w:p>
    <w:p w:rsidR="00BE4DE7" w:rsidRDefault="00BE4DE7">
      <w:pPr>
        <w:ind w:left="360"/>
        <w:rPr>
          <w:b/>
          <w:bCs/>
          <w:sz w:val="26"/>
          <w:szCs w:val="26"/>
          <w:u w:val="single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 כניסה ל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כניסה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חיבור ה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למחשב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רשימת הקבצים והצגתה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b/>
          <w:bCs/>
          <w:sz w:val="26"/>
          <w:szCs w:val="26"/>
        </w:rPr>
        <w:t xml:space="preserve">, </w:t>
      </w:r>
      <w:r>
        <w:rPr>
          <w:sz w:val="20"/>
          <w:szCs w:val="20"/>
          <w:rtl/>
        </w:rPr>
        <w:t>ממשק משתמש, סיסמא, רשימת קבצים, פענוח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יציאה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יציאה מה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בקשת יציאה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הצפנת כל הקבצים הפתוחים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לגיבוי של כל הקבצים שטרם נשלחו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אישור ו הוצאת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הצפנה,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עצמו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– הצגת רשימת הקבצים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פעולות לפי הצורך שלך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קבצים פתוחים ושליחת שינויים לגיבוי לשרת אם קיים או הוספת השם ל'רשימת גיבויים'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גיבויים, ניטור קבצים פתוחים,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פיענוח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מפענח 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ספציפי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פענוח רשימת קבצי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lastRenderedPageBreak/>
        <w:t>ממשק משתמש - בחירת 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הקובץ הספציפי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שינויים בקובץ הפתוח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של הקובץ שפענח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שינוים לשרת אם קיים / לקובץ 'רשימת גיבויים' את שם הקובץ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 xml:space="preserve">, פענוח, ממשק משתמש, קובץ, תקשורת, ניטור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הצפנת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מצפין את הקובץ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פיענוח קובץ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'סגירת קובץ'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גיבוי אם שרת קיים / לקובץ 'גיבוי' את שם הקובץ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0"/>
          <w:szCs w:val="20"/>
        </w:rPr>
      </w:pP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הצפנה, ניטור,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קבצים לגיבוי בשרת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שולח קבצים על מנת לגבות אותם בשרת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תקשורת עם השרת – שליחת קבצים שטרם גובו ע"פ הרשימה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, הצפנה, תקשורת, </w:t>
      </w:r>
      <w:r>
        <w:rPr>
          <w:sz w:val="20"/>
          <w:szCs w:val="20"/>
        </w:rPr>
        <w:t>FILE XEPLORER</w:t>
      </w:r>
      <w:r>
        <w:rPr>
          <w:sz w:val="20"/>
          <w:szCs w:val="20"/>
          <w:rtl/>
        </w:rPr>
        <w:t>, ניטור, רשימת קבצים לגיבוי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מחיקת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מחיקת כל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כשל בכניסה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מחיקה של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מחיקה לשרת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מחיקה, תקשורת</w:t>
      </w:r>
    </w:p>
    <w:p w:rsidR="00BE4DE7" w:rsidRDefault="00BE4DE7">
      <w:pPr>
        <w:rPr>
          <w:sz w:val="20"/>
          <w:szCs w:val="20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br w:type="page"/>
      </w:r>
      <w:r>
        <w:rPr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sdt>
        <w:sdtPr>
          <w:rPr>
            <w:rtl/>
          </w:rPr>
          <w:tag w:val="goog_rdk_0"/>
          <w:id w:val="887110416"/>
        </w:sdtPr>
        <w:sdtContent>
          <w:del w:id="25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delText>-</w:delText>
            </w:r>
          </w:del>
        </w:sdtContent>
      </w:sdt>
      <w:sdt>
        <w:sdtPr>
          <w:rPr>
            <w:rtl/>
          </w:rPr>
          <w:tag w:val="goog_rdk_1"/>
          <w:id w:val="1369477489"/>
        </w:sdtPr>
        <w:sdtContent>
          <w:ins w:id="26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t>–</w:t>
            </w:r>
          </w:ins>
        </w:sdtContent>
      </w:sdt>
      <w:r>
        <w:rPr>
          <w:b/>
          <w:bCs/>
          <w:sz w:val="28"/>
          <w:szCs w:val="28"/>
          <w:u w:val="single"/>
          <w:rtl/>
        </w:rPr>
        <w:t xml:space="preserve"> העיצוב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הארכיטקטורה של המערכת המוצעת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תהיה שרת שיהיה מחשב בעל מערכת הפעלה של </w:t>
      </w:r>
      <w:r>
        <w:rPr>
          <w:color w:val="000000"/>
        </w:rPr>
        <w:t>WINDOWS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עמדת ההתקנה שגם הוא צריך להיות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</w:t>
      </w:r>
      <w:proofErr w:type="spellStart"/>
      <w:r>
        <w:rPr>
          <w:color w:val="000000"/>
          <w:rtl/>
        </w:rPr>
        <w:t>וה</w:t>
      </w:r>
      <w:proofErr w:type="spellEnd"/>
      <w:r>
        <w:rPr>
          <w:color w:val="000000"/>
        </w:rPr>
        <w:t>USB</w:t>
      </w:r>
      <w:r>
        <w:rPr>
          <w:color w:val="000000"/>
          <w:rtl/>
        </w:rPr>
        <w:t xml:space="preserve"> בוא הוא משתמש חייב להיות </w:t>
      </w:r>
      <w:r>
        <w:rPr>
          <w:color w:val="000000"/>
        </w:rPr>
        <w:t>FAT</w:t>
      </w:r>
      <w:r>
        <w:rPr>
          <w:color w:val="000000"/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השרת מחשב מתקשר עם עמדת ההתקנה שהיא גם כן מחשב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לקוח שהוא מחשב עם </w:t>
      </w:r>
      <w:r>
        <w:rPr>
          <w:color w:val="000000"/>
        </w:rPr>
        <w:t>USB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054424" cy="3008403"/>
            <wp:effectExtent l="0" t="0" r="0" b="0"/>
            <wp:docPr id="19" name="image2.jpg" descr="C:\Users\talmid\Downloads\מערכת שלמה_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lmid\Downloads\מערכת שלמה_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הטכנולוגיה הרלוונטית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>
        <w:rPr>
          <w:color w:val="000000"/>
          <w:rtl/>
        </w:rPr>
        <w:t>עיניין</w:t>
      </w:r>
      <w:proofErr w:type="spellEnd"/>
      <w:r>
        <w:rPr>
          <w:color w:val="000000"/>
          <w:rtl/>
        </w:rPr>
        <w:t>, ועוד...)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שפת התכנות שאני אשתמש בה היא </w:t>
      </w:r>
      <w:proofErr w:type="spellStart"/>
      <w:r>
        <w:rPr>
          <w:rtl/>
        </w:rPr>
        <w:t>פייטון</w:t>
      </w:r>
      <w:proofErr w:type="spellEnd"/>
      <w:r>
        <w:rPr>
          <w:rtl/>
        </w:rPr>
        <w:t xml:space="preserve"> ו</w:t>
      </w:r>
      <w:r>
        <w:t>SQL</w:t>
      </w:r>
      <w:r>
        <w:rPr>
          <w:rtl/>
        </w:rPr>
        <w:t xml:space="preserve"> מכיוון שבהם אני הכי מתורגל ואני צריך בסיס נתונים בשביל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>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התקשורת שתהיה לי תהיה תקשורת מבוססת </w:t>
      </w:r>
      <w:r>
        <w:t>SOKETS</w:t>
      </w:r>
      <w:r>
        <w:rPr>
          <w:rtl/>
        </w:rPr>
        <w:t xml:space="preserve"> המעבירים מידע בעזרת פרוטוקול </w:t>
      </w:r>
      <w:r>
        <w:t>TCP</w:t>
      </w:r>
      <w:r>
        <w:rPr>
          <w:rtl/>
        </w:rPr>
        <w:t xml:space="preserve"> מכיוון שכל הרעיון של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הוא הגנה ואמינות ואני רוצה שכל המידע יעזור כמו שצריך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אני משתמש בפרויקט בהרבה </w:t>
      </w:r>
      <w:proofErr w:type="spellStart"/>
      <w:r>
        <w:rPr>
          <w:rtl/>
        </w:rPr>
        <w:t>הצפנות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וההצפנות</w:t>
      </w:r>
      <w:proofErr w:type="spellEnd"/>
      <w:r>
        <w:rPr>
          <w:rtl/>
        </w:rPr>
        <w:t xml:space="preserve"> שאני אשתמש בהם יהיו </w:t>
      </w:r>
      <w:r>
        <w:t>AES</w:t>
      </w:r>
      <w:r>
        <w:rPr>
          <w:rtl/>
        </w:rPr>
        <w:t xml:space="preserve"> לשמות קבצים ולקבצים עצמם ולשמות משתמש אני אשתמש ב</w:t>
      </w:r>
      <w:r>
        <w:t>HASH</w:t>
      </w:r>
      <w:r>
        <w:rPr>
          <w:rtl/>
        </w:rPr>
        <w:t xml:space="preserve"> כדי להגן על המשתמש – המפתחות שלי יהיו אי סימטריות (</w:t>
      </w:r>
      <w:r>
        <w:t>RSA</w:t>
      </w:r>
      <w:r>
        <w:rPr>
          <w:rtl/>
        </w:rPr>
        <w:t>) אז ההצפנה תקרא הצפנה היברידית.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>שימוש במערכת ההפעלה של ה</w:t>
      </w:r>
      <w:r>
        <w:t>DOK</w:t>
      </w:r>
      <w:r>
        <w:rPr>
          <w:rtl/>
        </w:rPr>
        <w:t xml:space="preserve"> בעזרת </w:t>
      </w:r>
      <w:r>
        <w:t>FAT</w:t>
      </w:r>
      <w:r>
        <w:rPr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lastRenderedPageBreak/>
        <w:t xml:space="preserve">תיאור מודולים בהם נעשה שימוש 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</w:rPr>
      </w:pPr>
      <w:r>
        <w:rPr>
          <w:b/>
          <w:bCs/>
          <w:color w:val="000000"/>
          <w:rtl/>
        </w:rPr>
        <w:t xml:space="preserve">שרטוט המראה את הזרימה בין המודולים המרכזיים (להקפיד בשרטוט על מקרא אחיד תוך ביצוע אבחנה בין מה נמצא בלקוח ומה בשרת, שימוש ב </w:t>
      </w:r>
      <w:r>
        <w:rPr>
          <w:b/>
          <w:bCs/>
          <w:color w:val="000000"/>
        </w:rPr>
        <w:t>draw.io</w:t>
      </w:r>
      <w:r>
        <w:rPr>
          <w:b/>
          <w:bCs/>
          <w:color w:val="000000"/>
          <w:rtl/>
        </w:rPr>
        <w:t>) – החלק בו אתם קובעים את תצורת המערכת – חשוב לשבת איתי ולאשר את התצורה לפי שצוללים פנימה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סקירת </w:t>
      </w:r>
      <w:r>
        <w:rPr>
          <w:color w:val="000000"/>
          <w:u w:val="single"/>
          <w:rtl/>
        </w:rPr>
        <w:t>כל</w:t>
      </w:r>
      <w:r>
        <w:rPr>
          <w:color w:val="000000"/>
          <w:rtl/>
        </w:rPr>
        <w:t xml:space="preserve"> המודולים המרכיבים את המערכת וקשרי הגומלין ביניהם: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מודולים שאתם מייבאים – מספיקה שורה אחת המסבירה למה מיועד המודול.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סביבת הפיתוח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שפות תכנות: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PYTHON</w:t>
      </w:r>
      <w:r>
        <w:rPr>
          <w:rtl/>
        </w:rPr>
        <w:t xml:space="preserve"> – שפת הבסיס של הפרויקט היא תשמש לרוב הפרויקט ותהיה אחרית על השרת עמדת התקנה והלקוחות עצמם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SQL</w:t>
      </w:r>
      <w:r>
        <w:rPr>
          <w:rtl/>
        </w:rPr>
        <w:t xml:space="preserve"> – קיים רק בצד שרת ויהיה אחראי על בסיס הנתונים בקוד עצמו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highlight w:val="green"/>
        </w:rPr>
        <w:t>HTML</w:t>
      </w:r>
      <w:r>
        <w:rPr>
          <w:highlight w:val="green"/>
          <w:rtl/>
        </w:rPr>
        <w:t xml:space="preserve"> - רק אם </w:t>
      </w:r>
      <w:proofErr w:type="spellStart"/>
      <w:r>
        <w:rPr>
          <w:highlight w:val="green"/>
          <w:rtl/>
        </w:rPr>
        <w:t>ישאר</w:t>
      </w:r>
      <w:proofErr w:type="spellEnd"/>
      <w:r>
        <w:rPr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>
        <w:rPr>
          <w:highlight w:val="green"/>
          <w:rtl/>
        </w:rPr>
        <w:t>לעשות(</w:t>
      </w:r>
      <w:proofErr w:type="gramEnd"/>
      <w:r>
        <w:rPr>
          <w:highlight w:val="green"/>
          <w:rtl/>
        </w:rPr>
        <w:t>מסמן את זה כי לא בטוח יקרה)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כלי פיתוח וכלים הנדרשים לבדיקות: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PYCHARM</w:t>
      </w:r>
      <w:r>
        <w:rPr>
          <w:rtl/>
        </w:rPr>
        <w:t xml:space="preserve"> – כלי בוא </w:t>
      </w:r>
      <w:proofErr w:type="spellStart"/>
      <w:r>
        <w:rPr>
          <w:rtl/>
        </w:rPr>
        <w:t>יכתב</w:t>
      </w:r>
      <w:proofErr w:type="spellEnd"/>
      <w:r>
        <w:rPr>
          <w:rtl/>
        </w:rPr>
        <w:t xml:space="preserve"> כל הקוד של המערכת צד שרת צד לקוח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USB</w:t>
      </w:r>
      <w:r>
        <w:rPr>
          <w:rtl/>
        </w:rPr>
        <w:t xml:space="preserve"> – שם מתקיים כל ההצפנה והפיענוח עצמו ועל זה מבוסס כל הפרויקט הרוצה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WIRSHARK</w:t>
      </w:r>
      <w:r>
        <w:rPr>
          <w:rtl/>
        </w:rPr>
        <w:t xml:space="preserve"> – ישמש לבדיקות תקשורת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FILE EXPLORER</w:t>
      </w:r>
      <w:r>
        <w:rPr>
          <w:rtl/>
        </w:rPr>
        <w:t xml:space="preserve"> – ישמש לבדיקה של </w:t>
      </w:r>
      <w:proofErr w:type="spellStart"/>
      <w:r>
        <w:rPr>
          <w:rtl/>
        </w:rPr>
        <w:t>של</w:t>
      </w:r>
      <w:proofErr w:type="spellEnd"/>
      <w:r>
        <w:rPr>
          <w:rtl/>
        </w:rPr>
        <w:t xml:space="preserve"> מידע מוצפן בטוח ה</w:t>
      </w:r>
      <w:r>
        <w:t>DOK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DB BROWSER</w:t>
      </w:r>
      <w:r>
        <w:rPr>
          <w:rtl/>
        </w:rPr>
        <w:t xml:space="preserve"> – </w:t>
      </w:r>
      <w:proofErr w:type="spellStart"/>
      <w:r>
        <w:rPr>
          <w:rtl/>
        </w:rPr>
        <w:t>צפיה</w:t>
      </w:r>
      <w:proofErr w:type="spellEnd"/>
      <w:r>
        <w:rPr>
          <w:rtl/>
        </w:rPr>
        <w:t xml:space="preserve"> בבסיס נתונים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t>תיאור האלגוריתמים המרכזיים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פענוח הקבצים</w:t>
      </w:r>
      <w:r>
        <w:rPr>
          <w:rtl/>
        </w:rPr>
        <w:br/>
        <w:t>תיאור – האם בעת הזדהות נכונה של המשתמש מפענחים לו את כל הקבצים</w:t>
      </w:r>
    </w:p>
    <w:tbl>
      <w:tblPr>
        <w:tblStyle w:val="aff0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 xml:space="preserve">תהליך ארוך – יכול להתיש את המשתמש וגם לעכב את יציאתו </w:t>
            </w:r>
          </w:p>
          <w:p w:rsidR="00BE4DE7" w:rsidRDefault="004657C2">
            <w:r>
              <w:rPr>
                <w:rtl/>
              </w:rPr>
              <w:t>תהליך מיותר – יתכן ובכלל לא ייגש לקבצים</w:t>
            </w:r>
          </w:p>
          <w:p w:rsidR="00BE4DE7" w:rsidRDefault="004657C2">
            <w:r>
              <w:rPr>
                <w:rtl/>
              </w:rPr>
              <w:t>מסוכן – כל הקבצים חשופים ופגיעים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תהליך קצר</w:t>
            </w:r>
            <w:r>
              <w:rPr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פתיחת קובץ יכולה להתעכב</w:t>
            </w:r>
          </w:p>
        </w:tc>
      </w:tr>
      <w:tr w:rsidR="00BE4DE7">
        <w:tc>
          <w:tcPr>
            <w:tcW w:w="997" w:type="dxa"/>
          </w:tcPr>
          <w:p w:rsidR="00BE4DE7" w:rsidRDefault="00BE4DE7"/>
        </w:tc>
        <w:tc>
          <w:tcPr>
            <w:tcW w:w="2410" w:type="dxa"/>
          </w:tcPr>
          <w:p w:rsidR="00BE4DE7" w:rsidRDefault="00BE4DE7"/>
        </w:tc>
        <w:tc>
          <w:tcPr>
            <w:tcW w:w="2541" w:type="dxa"/>
          </w:tcPr>
          <w:p w:rsidR="00BE4DE7" w:rsidRDefault="00BE4DE7"/>
        </w:tc>
        <w:tc>
          <w:tcPr>
            <w:tcW w:w="1988" w:type="dxa"/>
          </w:tcPr>
          <w:p w:rsidR="00BE4DE7" w:rsidRDefault="00BE4DE7"/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2"/>
          <w:id w:val="1696040738"/>
        </w:sdtPr>
        <w:sdtContent>
          <w:r>
            <w:rPr>
              <w:b/>
              <w:bCs/>
              <w:rtl/>
              <w:rPrChange w:id="27" w:author="talmid" w:date="2025-12-25T15:53:00Z">
                <w:rPr>
                  <w:rtl/>
                </w:rPr>
              </w:rPrChange>
            </w:rPr>
            <w:t>פענוח</w:t>
          </w:r>
        </w:sdtContent>
      </w:sdt>
      <w:sdt>
        <w:sdtPr>
          <w:rPr>
            <w:rtl/>
          </w:rPr>
          <w:tag w:val="goog_rdk_3"/>
          <w:id w:val="1929203556"/>
        </w:sdtPr>
        <w:sdtContent>
          <w:r>
            <w:rPr>
              <w:b/>
              <w:bCs/>
              <w:rPrChange w:id="2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4"/>
          <w:id w:val="1485992439"/>
        </w:sdtPr>
        <w:sdtContent>
          <w:r>
            <w:rPr>
              <w:b/>
              <w:bCs/>
              <w:rtl/>
              <w:rPrChange w:id="29" w:author="talmid" w:date="2025-12-25T15:53:00Z">
                <w:rPr>
                  <w:rtl/>
                </w:rPr>
              </w:rPrChange>
            </w:rPr>
            <w:t>שמות</w:t>
          </w:r>
        </w:sdtContent>
      </w:sdt>
      <w:sdt>
        <w:sdtPr>
          <w:rPr>
            <w:rtl/>
          </w:rPr>
          <w:tag w:val="goog_rdk_5"/>
          <w:id w:val="-1982814395"/>
        </w:sdtPr>
        <w:sdtContent>
          <w:r>
            <w:rPr>
              <w:b/>
              <w:bCs/>
              <w:rPrChange w:id="3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6"/>
          <w:id w:val="-1123695234"/>
        </w:sdtPr>
        <w:sdtContent>
          <w:r>
            <w:rPr>
              <w:b/>
              <w:bCs/>
              <w:rtl/>
              <w:rPrChange w:id="31" w:author="talmid" w:date="2025-12-25T15:53:00Z">
                <w:rPr>
                  <w:rtl/>
                </w:rPr>
              </w:rPrChange>
            </w:rPr>
            <w:t>הקבצים</w:t>
          </w:r>
        </w:sdtContent>
      </w:sdt>
      <w:sdt>
        <w:sdtPr>
          <w:rPr>
            <w:rtl/>
          </w:rPr>
          <w:tag w:val="goog_rdk_7"/>
          <w:id w:val="1794876218"/>
        </w:sdtPr>
        <w:sdtContent>
          <w:r>
            <w:rPr>
              <w:b/>
              <w:bCs/>
              <w:rPrChange w:id="3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8"/>
          <w:id w:val="1006129311"/>
        </w:sdtPr>
        <w:sdtContent>
          <w:r>
            <w:rPr>
              <w:b/>
              <w:bCs/>
              <w:rtl/>
              <w:rPrChange w:id="33" w:author="talmid" w:date="2025-12-25T15:53:00Z">
                <w:rPr>
                  <w:rtl/>
                </w:rPr>
              </w:rPrChange>
            </w:rPr>
            <w:t>בלבד</w:t>
          </w:r>
        </w:sdtContent>
      </w:sdt>
      <w:sdt>
        <w:sdtPr>
          <w:rPr>
            <w:rtl/>
          </w:rPr>
          <w:tag w:val="goog_rdk_9"/>
          <w:id w:val="-115802863"/>
        </w:sdtPr>
        <w:sdtContent>
          <w:r>
            <w:rPr>
              <w:b/>
              <w:bCs/>
              <w:rPrChange w:id="34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0"/>
          <w:id w:val="85689502"/>
        </w:sdtPr>
        <w:sdtContent>
          <w:r>
            <w:rPr>
              <w:b/>
              <w:bCs/>
              <w:rtl/>
              <w:rPrChange w:id="35" w:author="talmid" w:date="2025-12-25T15:53:00Z">
                <w:rPr>
                  <w:rtl/>
                </w:rPr>
              </w:rPrChange>
            </w:rPr>
            <w:t>ופענוח</w:t>
          </w:r>
        </w:sdtContent>
      </w:sdt>
      <w:sdt>
        <w:sdtPr>
          <w:rPr>
            <w:rtl/>
          </w:rPr>
          <w:tag w:val="goog_rdk_11"/>
          <w:id w:val="107568857"/>
        </w:sdtPr>
        <w:sdtContent>
          <w:r>
            <w:rPr>
              <w:b/>
              <w:bCs/>
              <w:rPrChange w:id="3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2"/>
          <w:id w:val="-601905511"/>
        </w:sdtPr>
        <w:sdtContent>
          <w:r>
            <w:rPr>
              <w:b/>
              <w:bCs/>
              <w:rtl/>
              <w:rPrChange w:id="37" w:author="talmid" w:date="2025-12-25T15:53:00Z">
                <w:rPr>
                  <w:rtl/>
                </w:rPr>
              </w:rPrChange>
            </w:rPr>
            <w:t>קובץ</w:t>
          </w:r>
        </w:sdtContent>
      </w:sdt>
      <w:sdt>
        <w:sdtPr>
          <w:rPr>
            <w:rtl/>
          </w:rPr>
          <w:tag w:val="goog_rdk_13"/>
          <w:id w:val="1347338201"/>
        </w:sdtPr>
        <w:sdtContent>
          <w:r>
            <w:rPr>
              <w:b/>
              <w:bCs/>
              <w:rPrChange w:id="3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4"/>
          <w:id w:val="1367259938"/>
        </w:sdtPr>
        <w:sdtContent>
          <w:r>
            <w:rPr>
              <w:b/>
              <w:bCs/>
              <w:rtl/>
              <w:rPrChange w:id="39" w:author="talmid" w:date="2025-12-25T15:53:00Z">
                <w:rPr>
                  <w:rtl/>
                </w:rPr>
              </w:rPrChange>
            </w:rPr>
            <w:t>רק</w:t>
          </w:r>
        </w:sdtContent>
      </w:sdt>
      <w:sdt>
        <w:sdtPr>
          <w:rPr>
            <w:rtl/>
          </w:rPr>
          <w:tag w:val="goog_rdk_15"/>
          <w:id w:val="-1790924771"/>
        </w:sdtPr>
        <w:sdtContent>
          <w:r>
            <w:rPr>
              <w:b/>
              <w:bCs/>
              <w:rPrChange w:id="4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6"/>
          <w:id w:val="667390087"/>
        </w:sdtPr>
        <w:sdtContent>
          <w:r>
            <w:rPr>
              <w:b/>
              <w:bCs/>
              <w:rtl/>
              <w:rPrChange w:id="41" w:author="talmid" w:date="2025-12-25T15:53:00Z">
                <w:rPr>
                  <w:rtl/>
                </w:rPr>
              </w:rPrChange>
            </w:rPr>
            <w:t>לאחר</w:t>
          </w:r>
        </w:sdtContent>
      </w:sdt>
      <w:sdt>
        <w:sdtPr>
          <w:rPr>
            <w:rtl/>
          </w:rPr>
          <w:tag w:val="goog_rdk_17"/>
          <w:id w:val="1148934974"/>
        </w:sdtPr>
        <w:sdtContent>
          <w:r>
            <w:rPr>
              <w:b/>
              <w:bCs/>
              <w:rPrChange w:id="4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8"/>
          <w:id w:val="732204344"/>
        </w:sdtPr>
        <w:sdtContent>
          <w:r>
            <w:rPr>
              <w:b/>
              <w:bCs/>
              <w:rtl/>
              <w:rPrChange w:id="43" w:author="talmid" w:date="2025-12-25T15:53:00Z">
                <w:rPr>
                  <w:rtl/>
                </w:rPr>
              </w:rPrChange>
            </w:rPr>
            <w:t>בחירתו</w:t>
          </w:r>
        </w:sdtContent>
      </w:sdt>
      <w:r>
        <w:rPr>
          <w:rtl/>
        </w:rPr>
        <w:t xml:space="preserve"> מכיוון שבאופציה הזאת יש הכי פחות חסרונות והיא חסכונית ולא מעמיסה על מערכת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שמירת שמם משתמש וסיסמה</w:t>
      </w:r>
      <w:r>
        <w:rPr>
          <w:rtl/>
        </w:rPr>
        <w:br/>
        <w:t>תיאור – איך שומרים את המידע של זיהוי המשתמש?</w:t>
      </w:r>
    </w:p>
    <w:tbl>
      <w:tblPr>
        <w:tblStyle w:val="aff1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פריץ מאוד למשתמשים ב</w:t>
            </w:r>
            <w:r>
              <w:t>IDA – REVERS ENGENIRING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חשוף מאוד</w:t>
            </w:r>
          </w:p>
          <w:p w:rsidR="00BE4DE7" w:rsidRDefault="004657C2">
            <w:r>
              <w:rPr>
                <w:rtl/>
              </w:rPr>
              <w:t>גל בן אדם הנמצא ליד ה</w:t>
            </w:r>
            <w:r>
              <w:t>USB</w:t>
            </w:r>
            <w:r>
              <w:rPr>
                <w:rtl/>
              </w:rPr>
              <w:t xml:space="preserve"> יכול לגשת לזה בקלות</w:t>
            </w:r>
          </w:p>
          <w:p w:rsidR="00BE4DE7" w:rsidRDefault="004657C2">
            <w:r>
              <w:rPr>
                <w:rtl/>
              </w:rPr>
              <w:t>אפשר להצפין את זה בקלות ואז לא נוכל לדעת איך לפענח פעם הבאה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 של ה</w:t>
            </w:r>
            <w:r>
              <w:t>HASH</w:t>
            </w:r>
            <w:r>
              <w:rPr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מוגן מאנשים</w:t>
            </w:r>
          </w:p>
          <w:p w:rsidR="00BE4DE7" w:rsidRDefault="004657C2">
            <w:r>
              <w:rPr>
                <w:rtl/>
              </w:rPr>
              <w:t xml:space="preserve">בן אדם שעושה </w:t>
            </w:r>
            <w:r>
              <w:t>REVERS ENGENIRING</w:t>
            </w:r>
            <w:r>
              <w:rPr>
                <w:rtl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יותר עבודה לממשק משתמש – צריך לעשות</w:t>
            </w:r>
            <w:r>
              <w:t xml:space="preserve"> HASH </w:t>
            </w:r>
            <w:r>
              <w:rPr>
                <w:rtl/>
              </w:rPr>
              <w:t>בעצמו כל פעם על מנת לבדוק אם הקוד תקין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19"/>
          <w:id w:val="1783115387"/>
        </w:sdtPr>
        <w:sdtContent>
          <w:r>
            <w:rPr>
              <w:b/>
              <w:bCs/>
              <w:rtl/>
              <w:rPrChange w:id="44" w:author="talmid" w:date="2025-12-25T15:53:00Z">
                <w:rPr>
                  <w:rtl/>
                </w:rPr>
              </w:rPrChange>
            </w:rPr>
            <w:t>שמירה</w:t>
          </w:r>
        </w:sdtContent>
      </w:sdt>
      <w:sdt>
        <w:sdtPr>
          <w:rPr>
            <w:rtl/>
          </w:rPr>
          <w:tag w:val="goog_rdk_20"/>
          <w:id w:val="2054168476"/>
        </w:sdtPr>
        <w:sdtContent>
          <w:r>
            <w:rPr>
              <w:b/>
              <w:bCs/>
              <w:rPrChange w:id="45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1"/>
          <w:id w:val="-723676482"/>
        </w:sdtPr>
        <w:sdtContent>
          <w:r>
            <w:rPr>
              <w:b/>
              <w:bCs/>
              <w:rtl/>
              <w:rPrChange w:id="46" w:author="talmid" w:date="2025-12-25T15:53:00Z">
                <w:rPr>
                  <w:rtl/>
                </w:rPr>
              </w:rPrChange>
            </w:rPr>
            <w:t>בתוך</w:t>
          </w:r>
        </w:sdtContent>
      </w:sdt>
      <w:sdt>
        <w:sdtPr>
          <w:rPr>
            <w:rtl/>
          </w:rPr>
          <w:tag w:val="goog_rdk_22"/>
          <w:id w:val="65207967"/>
        </w:sdtPr>
        <w:sdtContent>
          <w:r>
            <w:rPr>
              <w:b/>
              <w:bCs/>
              <w:rPrChange w:id="47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3"/>
          <w:id w:val="1354337824"/>
        </w:sdtPr>
        <w:sdtContent>
          <w:r>
            <w:rPr>
              <w:b/>
              <w:bCs/>
              <w:rtl/>
              <w:rPrChange w:id="48" w:author="talmid" w:date="2025-12-25T15:53:00Z">
                <w:rPr>
                  <w:rtl/>
                </w:rPr>
              </w:rPrChange>
            </w:rPr>
            <w:t>הקוד</w:t>
          </w:r>
        </w:sdtContent>
      </w:sdt>
      <w:sdt>
        <w:sdtPr>
          <w:rPr>
            <w:rtl/>
          </w:rPr>
          <w:tag w:val="goog_rdk_24"/>
          <w:id w:val="226923089"/>
        </w:sdtPr>
        <w:sdtContent>
          <w:r>
            <w:rPr>
              <w:b/>
              <w:bCs/>
              <w:rPrChange w:id="49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5"/>
          <w:id w:val="-1606307555"/>
        </w:sdtPr>
        <w:sdtContent>
          <w:r>
            <w:rPr>
              <w:b/>
              <w:bCs/>
              <w:rtl/>
              <w:rPrChange w:id="50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26"/>
          <w:id w:val="1415066412"/>
        </w:sdtPr>
        <w:sdtContent>
          <w:r>
            <w:rPr>
              <w:b/>
              <w:bCs/>
              <w:rPrChange w:id="51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7"/>
          <w:id w:val="362792526"/>
        </w:sdtPr>
        <w:sdtContent>
          <w:r>
            <w:rPr>
              <w:b/>
              <w:bCs/>
              <w:rtl/>
              <w:rPrChange w:id="52" w:author="talmid" w:date="2025-12-25T15:53:00Z">
                <w:rPr>
                  <w:rtl/>
                </w:rPr>
              </w:rPrChange>
            </w:rPr>
            <w:t>ה</w:t>
          </w:r>
        </w:sdtContent>
      </w:sdt>
      <w:sdt>
        <w:sdtPr>
          <w:rPr>
            <w:rtl/>
          </w:rPr>
          <w:tag w:val="goog_rdk_28"/>
          <w:id w:val="-1330635513"/>
        </w:sdtPr>
        <w:sdtContent>
          <w:r>
            <w:rPr>
              <w:b/>
              <w:bCs/>
              <w:rPrChange w:id="53" w:author="talmid" w:date="2025-12-25T15:53:00Z">
                <w:rPr/>
              </w:rPrChange>
            </w:rPr>
            <w:t>HASH</w:t>
          </w:r>
        </w:sdtContent>
      </w:sdt>
      <w:sdt>
        <w:sdtPr>
          <w:rPr>
            <w:rtl/>
          </w:rPr>
          <w:tag w:val="goog_rdk_29"/>
          <w:id w:val="-1753037982"/>
        </w:sdtPr>
        <w:sdtContent>
          <w:r>
            <w:rPr>
              <w:b/>
              <w:bCs/>
              <w:rPrChange w:id="54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0"/>
          <w:id w:val="-1807139313"/>
        </w:sdtPr>
        <w:sdtContent>
          <w:r>
            <w:rPr>
              <w:b/>
              <w:bCs/>
              <w:rtl/>
              <w:rPrChange w:id="55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31"/>
          <w:id w:val="1038073144"/>
        </w:sdtPr>
        <w:sdtContent>
          <w:r>
            <w:rPr>
              <w:b/>
              <w:bCs/>
              <w:rPrChange w:id="5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2"/>
          <w:id w:val="2020950782"/>
        </w:sdtPr>
        <w:sdtContent>
          <w:r>
            <w:rPr>
              <w:b/>
              <w:bCs/>
              <w:rtl/>
              <w:rPrChange w:id="57" w:author="talmid" w:date="2025-12-25T15:53:00Z">
                <w:rPr>
                  <w:rtl/>
                </w:rPr>
              </w:rPrChange>
            </w:rPr>
            <w:t>המשתמש</w:t>
          </w:r>
        </w:sdtContent>
      </w:sdt>
      <w:r>
        <w:rPr>
          <w:rtl/>
        </w:rPr>
        <w:t xml:space="preserve"> מכיוון שזה הכי בטוח והחשיבות הכי גדולה של הפרויקט זה האבטחה שלו ואיני רוצה שבן אדם מהצד פשוט יוכל לבוא ולהיכנס לקוד שלי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מעבר המידע לגיבוי בשרת</w:t>
      </w:r>
      <w:r>
        <w:rPr>
          <w:rtl/>
        </w:rPr>
        <w:br/>
        <w:t>תיאור – איך המידע עובר לשרת וכל כמה זמן?</w:t>
      </w:r>
    </w:p>
    <w:tbl>
      <w:tblPr>
        <w:tblStyle w:val="aff2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מעבר בסגירת ה</w:t>
            </w:r>
            <w:r>
              <w:t>DOK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לך הרבה זמן לצאת</w:t>
            </w:r>
          </w:p>
          <w:p w:rsidR="00BE4DE7" w:rsidRDefault="004657C2">
            <w:r>
              <w:rPr>
                <w:rtl/>
              </w:rPr>
              <w:t>אם מוציא לפני הזמן המידע פשוט לא יעבור ושום דבר לא ישמר בשרת</w:t>
            </w:r>
          </w:p>
          <w:p w:rsidR="00BE4DE7" w:rsidRDefault="00BE4DE7"/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4657C2">
            <w:r>
              <w:rPr>
                <w:rtl/>
              </w:rPr>
              <w:t xml:space="preserve">מגן </w:t>
            </w:r>
            <w:proofErr w:type="spellStart"/>
            <w:r>
              <w:rPr>
                <w:rtl/>
              </w:rPr>
              <w:t>מהוצא</w:t>
            </w:r>
            <w:proofErr w:type="spellEnd"/>
            <w:r>
              <w:rPr>
                <w:rtl/>
              </w:rPr>
              <w:t xml:space="preserve"> סתמית של ה</w:t>
            </w:r>
            <w:r>
              <w:t>DOK</w:t>
            </w:r>
            <w:r>
              <w:rPr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הרבה זמן עד יציאה</w:t>
            </w:r>
          </w:p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ניטור הקבצים ושליחה לשרת,  אם אין שרת שמירת השמות בקובץ מסודר ומוחבא ושליחה בפעם הבאה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אין פחד של הוצאה לא בזמן הנכון</w:t>
            </w:r>
          </w:p>
          <w:p w:rsidR="00BE4DE7" w:rsidRDefault="004657C2">
            <w:r>
              <w:rPr>
                <w:rtl/>
              </w:rPr>
              <w:t>אפשרות עבודה בזמן השליחה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lastRenderedPageBreak/>
        <w:t xml:space="preserve">החלופה שנבחרה היא </w:t>
      </w:r>
      <w:r>
        <w:rPr>
          <w:b/>
          <w:bCs/>
          <w:rtl/>
        </w:rPr>
        <w:t>ניטור הקבצים ושליחה לשרת,  אם אין שרת שמירת השמות בקובץ מסודר ומוחבא ושליחה בפעם הבאה</w:t>
      </w:r>
      <w:r>
        <w:rPr>
          <w:rtl/>
        </w:rPr>
        <w:t xml:space="preserve"> מכיוון שככה הסיכוי לאבד קובץ ואי גיבוי שלו הוא קטן מאוד והוא גם מוגן ככה מאנשים מבחוץ ואני מוכן לאבד קצת מקום למען גיבוי</w:t>
      </w:r>
    </w:p>
    <w:p w:rsidR="00BE4DE7" w:rsidRDefault="00BE4DE7"/>
    <w:p w:rsidR="00BE4DE7" w:rsidRDefault="00BE4DE7"/>
    <w:p w:rsidR="00BE4DE7" w:rsidRDefault="00BE4DE7"/>
    <w:p w:rsidR="00BE4DE7" w:rsidRDefault="00BE4DE7"/>
    <w:p w:rsidR="00BE4DE7" w:rsidRDefault="00BE4DE7"/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ab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מסכי הפרויקט: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לכל מסך מיועד בפרויקט  (שרטוט ידני, בהמשך יצורפו מסכי המערכת):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מה מטרת המסך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שרטוט של המסך (מה כולל)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ולהיכן הוא מוביל (ברמת מסכים)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פרוטוקול התקשורת</w:t>
      </w:r>
    </w:p>
    <w:tbl>
      <w:tblPr>
        <w:tblStyle w:val="aff3"/>
        <w:bidiVisual/>
        <w:tblW w:w="0" w:type="auto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384"/>
        <w:gridCol w:w="1384"/>
        <w:gridCol w:w="1384"/>
        <w:gridCol w:w="1384"/>
        <w:gridCol w:w="1384"/>
      </w:tblGrid>
      <w:tr w:rsidR="00BE4DE7" w:rsidTr="00BE4D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שם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נשלח מ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מתקבל אצל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שדות בהודעה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גודל </w:t>
            </w:r>
            <w:r>
              <w:rPr>
                <w:color w:val="000000"/>
                <w:sz w:val="28"/>
                <w:szCs w:val="28"/>
              </w:rPr>
              <w:t>byte</w:t>
            </w:r>
          </w:p>
        </w:tc>
      </w:tr>
      <w:tr w:rsidR="00BE4DE7" w:rsidTr="00BE4D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רישום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רשת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1.  שם משתמש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2. סיסמה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3. מייל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4. קוד 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1. 10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2. 10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3. 30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4.  2</w:t>
            </w:r>
          </w:p>
        </w:tc>
      </w:tr>
      <w:tr w:rsidR="00BE4DE7" w:rsidTr="00BE4D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רישום - תגובה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שרת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1.  קוד פקודה</w:t>
            </w:r>
          </w:p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1.  2</w:t>
            </w:r>
          </w:p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2.  1</w:t>
            </w:r>
          </w:p>
        </w:tc>
      </w:tr>
      <w:tr w:rsidR="00BE4DE7" w:rsidTr="00BE4D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התחברות 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שרת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1.  שם משתמש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2.  סיסמה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3. קוד 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1. 10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2. 10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3. 2</w:t>
            </w:r>
          </w:p>
        </w:tc>
      </w:tr>
      <w:tr w:rsidR="00BE4DE7" w:rsidTr="00BE4D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התחברות – תגובה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1.  קוד פקודה</w:t>
            </w:r>
          </w:p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2.  סטטוס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1. 2</w:t>
            </w:r>
          </w:p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2. 1</w:t>
            </w:r>
          </w:p>
        </w:tc>
      </w:tr>
      <w:tr w:rsidR="00BE4DE7" w:rsidTr="00BE4D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עדכון פרטים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02 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1.  שם משתמש 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lastRenderedPageBreak/>
              <w:t>2.  סיסמה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3.  מייל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4.  קוד 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1. 10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2. 10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3. 30</w:t>
            </w:r>
          </w:p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4.  2</w:t>
            </w:r>
          </w:p>
        </w:tc>
      </w:tr>
      <w:tr w:rsidR="00BE4DE7" w:rsidTr="00BE4D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lastRenderedPageBreak/>
              <w:t>עדכון פרטים תגובה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שרת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02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1.  קוד פקודה</w:t>
            </w:r>
          </w:p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1.  2</w:t>
            </w:r>
          </w:p>
          <w:p w:rsidR="00BE4DE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2.  1</w:t>
            </w:r>
          </w:p>
        </w:tc>
      </w:tr>
      <w:tr w:rsidR="00BE4DE7" w:rsidTr="00BE4D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גיבויי 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bookmarkStart w:id="58" w:name="_heading=h.c18j2k1xj6k6" w:colFirst="0" w:colLast="0"/>
            <w:bookmarkEnd w:id="58"/>
            <w:r>
              <w:rPr>
                <w:sz w:val="28"/>
                <w:szCs w:val="28"/>
              </w:rPr>
              <w:t>DOK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t>שרת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03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1.  </w:t>
            </w:r>
          </w:p>
        </w:tc>
        <w:tc>
          <w:tcPr>
            <w:tcW w:w="1384" w:type="dxa"/>
          </w:tcPr>
          <w:p w:rsidR="00BE4DE7" w:rsidRDefault="00BE4D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</w:p>
        </w:tc>
      </w:tr>
    </w:tbl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מבני הנתונים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פירוט מבני הנתונים (מסד נתונים, קבצים, מקומיים וכו')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פירוט מאגרי המידע של המערכת (בדומה למסדי נתונים) ברמת שדות, טיפוסים, אורכים וכו'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מסד נתונים: שם המסד, שם הטבלאות, לכל שדה: שם, טיפוס. לתת דוגמא לערכים אפשריים. להגדיר לכל טבלה במסד – מי המפתח הראשי בה.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bookmarkStart w:id="59" w:name="_GoBack"/>
      <w:bookmarkEnd w:id="59"/>
      <w:r>
        <w:br w:type="page"/>
      </w:r>
      <w:r>
        <w:rPr>
          <w:color w:val="000000"/>
          <w:sz w:val="28"/>
          <w:szCs w:val="28"/>
          <w:rtl/>
        </w:rPr>
        <w:lastRenderedPageBreak/>
        <w:t>סקירת חולשות והאיומים</w:t>
      </w:r>
      <w:r>
        <w:rPr>
          <w:color w:val="000000"/>
          <w:rtl/>
        </w:rPr>
        <w:t xml:space="preserve"> </w:t>
      </w:r>
      <w:r>
        <w:rPr>
          <w:color w:val="000000"/>
          <w:rtl/>
        </w:rPr>
        <w:br/>
        <w:t>למערכת ואת הפתרונות שלכם לאיומים, יש לסקור ע"פ מאפייני המערכת השונים: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שכבת האפליקציה: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עבודה עם בסיס נתונים </w:t>
      </w:r>
      <w:proofErr w:type="spellStart"/>
      <w:r>
        <w:rPr>
          <w:color w:val="000000"/>
          <w:sz w:val="24"/>
          <w:szCs w:val="24"/>
        </w:rPr>
        <w:t>sql</w:t>
      </w:r>
      <w:proofErr w:type="spellEnd"/>
      <w:r>
        <w:rPr>
          <w:color w:val="000000"/>
          <w:sz w:val="24"/>
          <w:szCs w:val="24"/>
        </w:rPr>
        <w:t xml:space="preserve"> injection</w:t>
      </w:r>
      <w:r>
        <w:rPr>
          <w:color w:val="000000"/>
          <w:sz w:val="24"/>
          <w:szCs w:val="24"/>
          <w:rtl/>
        </w:rPr>
        <w:t xml:space="preserve"> ...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עבודה עם אתרי </w:t>
      </w:r>
      <w:r>
        <w:rPr>
          <w:color w:val="000000"/>
          <w:sz w:val="24"/>
          <w:szCs w:val="24"/>
        </w:rPr>
        <w:t>web</w:t>
      </w:r>
      <w:r>
        <w:rPr>
          <w:color w:val="000000"/>
          <w:sz w:val="24"/>
          <w:szCs w:val="24"/>
          <w:rtl/>
        </w:rPr>
        <w:t xml:space="preserve"> ...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תהליך ה </w:t>
      </w:r>
      <w:r>
        <w:rPr>
          <w:color w:val="000000"/>
          <w:sz w:val="24"/>
          <w:szCs w:val="24"/>
        </w:rPr>
        <w:t>login</w:t>
      </w:r>
      <w:r>
        <w:rPr>
          <w:color w:val="000000"/>
          <w:sz w:val="24"/>
          <w:szCs w:val="24"/>
          <w:rtl/>
        </w:rPr>
        <w:t xml:space="preserve"> אימות ווידוא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MITM</w:t>
      </w:r>
      <w:r>
        <w:rPr>
          <w:color w:val="000000"/>
          <w:sz w:val="24"/>
          <w:szCs w:val="24"/>
          <w:rtl/>
        </w:rPr>
        <w:t xml:space="preserve"> :</w:t>
      </w:r>
      <w:proofErr w:type="gramEnd"/>
      <w:r>
        <w:rPr>
          <w:color w:val="000000"/>
          <w:sz w:val="24"/>
          <w:szCs w:val="24"/>
          <w:rtl/>
        </w:rPr>
        <w:t xml:space="preserve"> הצפנה, איזו סוג?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DOS/</w:t>
      </w:r>
      <w:proofErr w:type="gramStart"/>
      <w:r>
        <w:rPr>
          <w:color w:val="000000"/>
          <w:sz w:val="24"/>
          <w:szCs w:val="24"/>
        </w:rPr>
        <w:t>DDOS</w:t>
      </w:r>
      <w:r>
        <w:rPr>
          <w:color w:val="000000"/>
          <w:sz w:val="24"/>
          <w:szCs w:val="24"/>
          <w:rtl/>
        </w:rPr>
        <w:t xml:space="preserve"> :</w:t>
      </w:r>
      <w:proofErr w:type="gramEnd"/>
      <w:r>
        <w:rPr>
          <w:color w:val="000000"/>
          <w:sz w:val="24"/>
          <w:szCs w:val="24"/>
          <w:rtl/>
        </w:rPr>
        <w:t xml:space="preserve"> יכול להיות? איך מתמודדים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העלאת קבצים : </w:t>
      </w:r>
      <w:r>
        <w:rPr>
          <w:color w:val="000000"/>
          <w:sz w:val="24"/>
          <w:szCs w:val="24"/>
        </w:rPr>
        <w:t>hash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שכבת התעבורה: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פרוטוקול </w:t>
      </w:r>
      <w:r>
        <w:rPr>
          <w:color w:val="000000"/>
          <w:sz w:val="24"/>
          <w:szCs w:val="24"/>
        </w:rPr>
        <w:t>TCP</w:t>
      </w:r>
      <w:r>
        <w:rPr>
          <w:color w:val="000000"/>
          <w:sz w:val="24"/>
          <w:szCs w:val="24"/>
          <w:rtl/>
        </w:rPr>
        <w:t xml:space="preserve"> , לחיצת יד משולשת??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>הצפנה?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הפעלת המערכת</w:t>
      </w:r>
    </w:p>
    <w:p w:rsidR="00BE4DE7" w:rsidRDefault="004657C2">
      <w:pPr>
        <w:numPr>
          <w:ilvl w:val="0"/>
          <w:numId w:val="11"/>
        </w:numPr>
        <w:ind w:left="1440"/>
        <w:rPr>
          <w:sz w:val="24"/>
          <w:szCs w:val="24"/>
        </w:rPr>
      </w:pPr>
      <w:r>
        <w:rPr>
          <w:sz w:val="24"/>
          <w:szCs w:val="24"/>
          <w:rtl/>
        </w:rPr>
        <w:t xml:space="preserve">אילו חולשות קיימות ( 'הזרקת קוד' ,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injection</w:t>
      </w:r>
      <w:r>
        <w:rPr>
          <w:sz w:val="24"/>
          <w:szCs w:val="24"/>
          <w:rtl/>
        </w:rPr>
        <w:t xml:space="preserve"> וכו') ואיך טופלו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ועוד...</w:t>
      </w:r>
    </w:p>
    <w:p w:rsidR="00BE4DE7" w:rsidRDefault="00BE4DE7">
      <w:pPr>
        <w:rPr>
          <w:sz w:val="24"/>
          <w:szCs w:val="24"/>
        </w:rPr>
      </w:pPr>
    </w:p>
    <w:p w:rsidR="00BE4DE7" w:rsidRDefault="00BE4DE7"/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>
        <w:rPr>
          <w:color w:val="000000"/>
          <w:sz w:val="28"/>
          <w:szCs w:val="28"/>
          <w:rtl/>
        </w:rPr>
        <w:t>הרלוונטים</w:t>
      </w:r>
      <w:proofErr w:type="spellEnd"/>
      <w:r>
        <w:rPr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הסבר על היכולת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הקוד עצמו (כתוב ע"פ כללי התכנות הנכון ומלווה בהערות כנדרש)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(למצוא לפחות 7 קטעי קוד מעניינים ...)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רצוי תמיד לבחור את אלא שהסברתם קודם לכן את האלגוריתם שלהם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בנוסף יש לצרף את </w:t>
      </w:r>
      <w:r>
        <w:rPr>
          <w:b/>
          <w:bCs/>
          <w:color w:val="000000"/>
          <w:sz w:val="28"/>
          <w:szCs w:val="28"/>
          <w:rtl/>
        </w:rPr>
        <w:t>שאר קוד המערכת</w:t>
      </w:r>
      <w:r>
        <w:rPr>
          <w:color w:val="000000"/>
          <w:sz w:val="28"/>
          <w:szCs w:val="28"/>
          <w:rtl/>
        </w:rPr>
        <w:t xml:space="preserve"> , לא נדרש הסבר לצד כל קוד אבל כן את שם הקובץ</w:t>
      </w:r>
      <w:r>
        <w:rPr>
          <w:sz w:val="28"/>
          <w:szCs w:val="28"/>
          <w:rtl/>
        </w:rPr>
        <w:t>.</w:t>
      </w:r>
      <w:r>
        <w:rPr>
          <w:sz w:val="28"/>
          <w:szCs w:val="28"/>
          <w:rtl/>
        </w:rPr>
        <w:br/>
        <w:t xml:space="preserve">לבצע 'שמירה' של הקוד </w:t>
      </w:r>
      <w:proofErr w:type="spellStart"/>
      <w:r>
        <w:rPr>
          <w:sz w:val="28"/>
          <w:szCs w:val="28"/>
          <w:rtl/>
        </w:rPr>
        <w:t>לקבצי</w:t>
      </w:r>
      <w:proofErr w:type="spellEnd"/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PDF</w:t>
      </w:r>
      <w:r>
        <w:rPr>
          <w:sz w:val="28"/>
          <w:szCs w:val="28"/>
          <w:rtl/>
        </w:rPr>
        <w:t xml:space="preserve"> אן העתקה לתוך קבצי </w:t>
      </w:r>
      <w:r>
        <w:rPr>
          <w:sz w:val="28"/>
          <w:szCs w:val="28"/>
        </w:rPr>
        <w:t>word</w:t>
      </w:r>
      <w:r>
        <w:rPr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  <w:rtl/>
        </w:rPr>
        <w:t>ולא לצרף כתמונה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:rsidR="00BE4DE7" w:rsidRDefault="00BE4DE7"/>
    <w:p w:rsidR="00BE4DE7" w:rsidRDefault="004657C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פירוט הבדיקות 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פירוט הבדיקות שהופיעו </w:t>
      </w:r>
      <w:r>
        <w:rPr>
          <w:color w:val="000000"/>
          <w:u w:val="single"/>
          <w:rtl/>
        </w:rPr>
        <w:t>בפרק האפיון</w:t>
      </w:r>
      <w:r>
        <w:rPr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f4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BE4DE7">
        <w:tc>
          <w:tcPr>
            <w:tcW w:w="1266" w:type="dxa"/>
            <w:shd w:val="clear" w:color="auto" w:fill="D9D9D9"/>
          </w:tcPr>
          <w:p w:rsidR="00BE4DE7" w:rsidRDefault="004657C2">
            <w:pPr>
              <w:ind w:left="154" w:firstLine="7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</w:tbl>
    <w:p w:rsidR="00BE4DE7" w:rsidRDefault="00BE4DE7">
      <w:pPr>
        <w:rPr>
          <w:sz w:val="28"/>
          <w:szCs w:val="28"/>
        </w:rPr>
      </w:pP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:rsidR="00BE4DE7" w:rsidRDefault="00BE4DE7"/>
    <w:p w:rsidR="00BE4DE7" w:rsidRDefault="004657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מדריך למשתמש הכולל עבור כל תהליך/יכולת במערכת: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הסבר על התהליך/יכולת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תרשים זרימה (במקרה של תהליך)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צילומי מסך מלווים בהסברים בשפה פשוטה </w:t>
      </w:r>
    </w:p>
    <w:p w:rsidR="00BE4DE7" w:rsidRDefault="004657C2">
      <w:r>
        <w:rPr>
          <w:rtl/>
        </w:rPr>
        <w:t>במידה ויש יותר ממשתמש אחד למערכת , לבנות פרקים שונים לדוגמא: מדריך למשתמש קצה, מדריך למנהל מערכת וכו'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:rsidR="00BE4DE7" w:rsidRDefault="00BE4DE7"/>
    <w:p w:rsidR="00BE4DE7" w:rsidRDefault="004657C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מבט אישי על העבודה ועל תהליך פיתוחה: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אתגרים שהיו לי בדרך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אירועים מעניינים שקרו במהלך הפיתוח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התמודדות עם קשיים, איך מה עשיתי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הערכת הפתרון לעומת התכנון והמלצות לשיפורו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תודות חשוב מאוד לחברים, למשפה, למורים...</w:t>
      </w:r>
    </w:p>
    <w:p w:rsidR="00BE4DE7" w:rsidRDefault="004657C2">
      <w:r>
        <w:rPr>
          <w:rtl/>
        </w:rPr>
        <w:t>יש למלא עד עמוד ולא להתבייש בכתיבה – כאן לא המקום לצניעות.</w:t>
      </w:r>
    </w:p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:rsidR="00BE4DE7" w:rsidRDefault="00BE4DE7"/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רקע תיאורטי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קישורים לאתרים </w:t>
      </w:r>
      <w:proofErr w:type="spellStart"/>
      <w:r>
        <w:rPr>
          <w:color w:val="000000"/>
          <w:sz w:val="28"/>
          <w:szCs w:val="28"/>
          <w:rtl/>
        </w:rPr>
        <w:t>באינטנרט</w:t>
      </w:r>
      <w:proofErr w:type="spellEnd"/>
      <w:r>
        <w:rPr>
          <w:color w:val="000000"/>
          <w:sz w:val="28"/>
          <w:szCs w:val="28"/>
          <w:rtl/>
        </w:rPr>
        <w:t xml:space="preserve"> – קישורים ל </w:t>
      </w:r>
      <w:proofErr w:type="spellStart"/>
      <w:r>
        <w:rPr>
          <w:color w:val="000000"/>
          <w:sz w:val="28"/>
          <w:szCs w:val="28"/>
        </w:rPr>
        <w:t>stackOverflow</w:t>
      </w:r>
      <w:proofErr w:type="spellEnd"/>
      <w:r>
        <w:rPr>
          <w:color w:val="000000"/>
          <w:sz w:val="28"/>
          <w:szCs w:val="28"/>
          <w:rtl/>
        </w:rPr>
        <w:t xml:space="preserve"> עם הסבר על הנושא שנחקר (לא תחביר...)</w:t>
      </w:r>
    </w:p>
    <w:p w:rsidR="00BE4DE7" w:rsidRDefault="00BE4DE7"/>
    <w:p w:rsidR="00BE4DE7" w:rsidRDefault="00BE4DE7"/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BE4DE7">
      <w:headerReference w:type="default" r:id="rId9"/>
      <w:footerReference w:type="default" r:id="rId10"/>
      <w:headerReference w:type="first" r:id="rId11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57C2" w:rsidRDefault="004657C2">
      <w:pPr>
        <w:spacing w:after="0" w:line="240" w:lineRule="auto"/>
      </w:pPr>
      <w:r>
        <w:separator/>
      </w:r>
    </w:p>
  </w:endnote>
  <w:endnote w:type="continuationSeparator" w:id="0">
    <w:p w:rsidR="004657C2" w:rsidRDefault="004657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18CEB270-21BA-411E-A82C-4B3280BF48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7F94F79-A996-46B7-8C20-E1328B3E9525}"/>
    <w:embedBold r:id="rId3" w:fontKey="{9F52FBB0-3811-473C-AB1D-AEB6C7894FF4}"/>
    <w:embedItalic r:id="rId4" w:fontKey="{F966E944-D150-4E23-9D21-F72AEF4293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F6D14CC-33CF-4DF4-8A4B-04E082792BB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7423C143-F4C1-4764-ADFF-EE142676FB0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1BB8C03-3C1F-491F-A7DF-D57E7FE169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7DE708D-9968-4986-A4EC-3C1CCC13F1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57C2" w:rsidRDefault="004657C2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:rsidR="004657C2" w:rsidRDefault="004657C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57C2" w:rsidRDefault="004657C2">
      <w:pPr>
        <w:spacing w:after="0" w:line="240" w:lineRule="auto"/>
      </w:pPr>
      <w:r>
        <w:separator/>
      </w:r>
    </w:p>
  </w:footnote>
  <w:footnote w:type="continuationSeparator" w:id="0">
    <w:p w:rsidR="004657C2" w:rsidRDefault="004657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57C2" w:rsidRDefault="004657C2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:rsidR="004657C2" w:rsidRDefault="004657C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57C2" w:rsidRDefault="004657C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>
          <wp:extent cx="874252" cy="904290"/>
          <wp:effectExtent l="0" t="0" r="0" b="0"/>
          <wp:docPr id="2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-523869</wp:posOffset>
          </wp:positionH>
          <wp:positionV relativeFrom="paragraph">
            <wp:posOffset>-287650</wp:posOffset>
          </wp:positionV>
          <wp:extent cx="1638434" cy="1377315"/>
          <wp:effectExtent l="0" t="0" r="0" b="0"/>
          <wp:wrapNone/>
          <wp:docPr id="18" name="image3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A23D8"/>
    <w:multiLevelType w:val="multilevel"/>
    <w:tmpl w:val="ACBAF0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56C1B"/>
    <w:multiLevelType w:val="multilevel"/>
    <w:tmpl w:val="08702F56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C1522C"/>
    <w:multiLevelType w:val="multilevel"/>
    <w:tmpl w:val="6A06F72C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1B3F6E71"/>
    <w:multiLevelType w:val="multilevel"/>
    <w:tmpl w:val="77E02A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6D44E2E"/>
    <w:multiLevelType w:val="multilevel"/>
    <w:tmpl w:val="1FA0AA5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6F288C"/>
    <w:multiLevelType w:val="multilevel"/>
    <w:tmpl w:val="6B3E83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2981FAA"/>
    <w:multiLevelType w:val="multilevel"/>
    <w:tmpl w:val="D09ED7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A85479"/>
    <w:multiLevelType w:val="multilevel"/>
    <w:tmpl w:val="FEA0DCB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1B0F55"/>
    <w:multiLevelType w:val="multilevel"/>
    <w:tmpl w:val="BEB009E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C27D06"/>
    <w:multiLevelType w:val="multilevel"/>
    <w:tmpl w:val="68CA6B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972B2A"/>
    <w:multiLevelType w:val="multilevel"/>
    <w:tmpl w:val="2D14E10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7D2406"/>
    <w:multiLevelType w:val="multilevel"/>
    <w:tmpl w:val="60506C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F67008D"/>
    <w:multiLevelType w:val="multilevel"/>
    <w:tmpl w:val="A4AAA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38A44E0"/>
    <w:multiLevelType w:val="multilevel"/>
    <w:tmpl w:val="F40E670E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2"/>
  </w:num>
  <w:num w:numId="5">
    <w:abstractNumId w:val="13"/>
  </w:num>
  <w:num w:numId="6">
    <w:abstractNumId w:val="0"/>
  </w:num>
  <w:num w:numId="7">
    <w:abstractNumId w:val="6"/>
  </w:num>
  <w:num w:numId="8">
    <w:abstractNumId w:val="3"/>
  </w:num>
  <w:num w:numId="9">
    <w:abstractNumId w:val="10"/>
  </w:num>
  <w:num w:numId="10">
    <w:abstractNumId w:val="9"/>
  </w:num>
  <w:num w:numId="11">
    <w:abstractNumId w:val="12"/>
  </w:num>
  <w:num w:numId="12">
    <w:abstractNumId w:val="1"/>
  </w:num>
  <w:num w:numId="13">
    <w:abstractNumId w:val="5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DE7"/>
    <w:rsid w:val="00176F05"/>
    <w:rsid w:val="004657C2"/>
    <w:rsid w:val="00BE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3E287"/>
  <w15:docId w15:val="{AA737D0E-2726-4FC6-B9BE-C321AD9D1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5-1">
    <w:name w:val="Grid Table 5 Dark Accent 1"/>
    <w:basedOn w:val="a1"/>
    <w:uiPriority w:val="50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2-5">
    <w:name w:val="Grid Table 2 Accent 5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3-1">
    <w:name w:val="Grid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10">
    <w:name w:val="List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10">
    <w:name w:val="Plain Table 1"/>
    <w:basedOn w:val="a1"/>
    <w:uiPriority w:val="41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1">
    <w:name w:val="Grid Table 4 Accent 1"/>
    <w:basedOn w:val="a1"/>
    <w:uiPriority w:val="49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f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VPbL7BHpfYluvKb8BAcrytl3JQ==">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26</Pages>
  <Words>3361</Words>
  <Characters>16806</Characters>
  <Application>Microsoft Office Word</Application>
  <DocSecurity>0</DocSecurity>
  <Lines>140</Lines>
  <Paragraphs>40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2</cp:revision>
  <dcterms:created xsi:type="dcterms:W3CDTF">2025-12-06T09:43:00Z</dcterms:created>
  <dcterms:modified xsi:type="dcterms:W3CDTF">2026-01-01T10:39:00Z</dcterms:modified>
</cp:coreProperties>
</file>